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89" w:rsidRPr="0084012B" w:rsidRDefault="00565A89" w:rsidP="00565A89">
      <w:pPr>
        <w:pStyle w:val="a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 w:rsidRPr="0084012B">
        <w:rPr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84012B">
        <w:rPr>
          <w:sz w:val="28"/>
          <w:szCs w:val="28"/>
        </w:rPr>
        <w:t>Тацинская</w:t>
      </w:r>
      <w:proofErr w:type="spellEnd"/>
    </w:p>
    <w:p w:rsidR="00565A89" w:rsidRPr="0084012B" w:rsidRDefault="00565A89" w:rsidP="00565A8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012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65A89" w:rsidRPr="0084012B" w:rsidRDefault="00565A89" w:rsidP="00565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4012B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Pr="0084012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</w:t>
      </w:r>
    </w:p>
    <w:p w:rsidR="00565A89" w:rsidRDefault="00565A89" w:rsidP="00565A89">
      <w:pPr>
        <w:jc w:val="center"/>
      </w:pPr>
    </w:p>
    <w:p w:rsidR="00565A89" w:rsidRPr="000660D6" w:rsidRDefault="00565A89" w:rsidP="00565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807">
        <w:rPr>
          <w:rFonts w:ascii="Times New Roman" w:hAnsi="Times New Roman" w:cs="Times New Roman"/>
          <w:b/>
          <w:sz w:val="28"/>
          <w:szCs w:val="28"/>
        </w:rPr>
        <w:t>С</w:t>
      </w:r>
      <w:r w:rsidRPr="000660D6">
        <w:rPr>
          <w:rFonts w:ascii="Times New Roman" w:hAnsi="Times New Roman" w:cs="Times New Roman"/>
          <w:b/>
          <w:sz w:val="24"/>
          <w:szCs w:val="24"/>
        </w:rPr>
        <w:t xml:space="preserve">ОГЛАСОВАНО           </w:t>
      </w:r>
      <w:r w:rsidR="007D4C1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066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660D6">
        <w:rPr>
          <w:rFonts w:ascii="Times New Roman" w:hAnsi="Times New Roman" w:cs="Times New Roman"/>
          <w:b/>
          <w:sz w:val="24"/>
          <w:szCs w:val="24"/>
        </w:rPr>
        <w:t>СОГЛАСОВАНО</w:t>
      </w:r>
      <w:proofErr w:type="spellEnd"/>
      <w:proofErr w:type="gramEnd"/>
      <w:r w:rsidR="007D4C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3C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0D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65A89" w:rsidRPr="000660D6" w:rsidRDefault="00565A89" w:rsidP="00565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0D6">
        <w:rPr>
          <w:rFonts w:ascii="Times New Roman" w:hAnsi="Times New Roman" w:cs="Times New Roman"/>
          <w:sz w:val="24"/>
          <w:szCs w:val="24"/>
        </w:rPr>
        <w:t xml:space="preserve">Протокол заседания МО    </w:t>
      </w:r>
      <w:r w:rsidR="007D4C1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660D6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7D4C1F">
        <w:rPr>
          <w:rFonts w:ascii="Times New Roman" w:hAnsi="Times New Roman" w:cs="Times New Roman"/>
          <w:sz w:val="24"/>
          <w:szCs w:val="24"/>
        </w:rPr>
        <w:t xml:space="preserve">по ВР  ____ </w:t>
      </w:r>
      <w:r w:rsidRPr="00066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C1F" w:rsidRPr="000660D6">
        <w:rPr>
          <w:rFonts w:ascii="Times New Roman" w:hAnsi="Times New Roman" w:cs="Times New Roman"/>
          <w:sz w:val="24"/>
          <w:szCs w:val="24"/>
        </w:rPr>
        <w:t>Ю.А.Гончарова</w:t>
      </w:r>
      <w:proofErr w:type="spellEnd"/>
      <w:r w:rsidR="007D4C1F" w:rsidRPr="000660D6">
        <w:rPr>
          <w:rFonts w:ascii="Times New Roman" w:hAnsi="Times New Roman" w:cs="Times New Roman"/>
          <w:sz w:val="24"/>
          <w:szCs w:val="24"/>
        </w:rPr>
        <w:t xml:space="preserve"> </w:t>
      </w:r>
      <w:r w:rsidR="007D4C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4C1F" w:rsidRPr="000660D6">
        <w:rPr>
          <w:rFonts w:ascii="Times New Roman" w:hAnsi="Times New Roman" w:cs="Times New Roman"/>
          <w:sz w:val="24"/>
          <w:szCs w:val="24"/>
        </w:rPr>
        <w:t xml:space="preserve">Директор школы  </w:t>
      </w:r>
      <w:r w:rsidR="007D4C1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D4C1F" w:rsidRPr="000660D6">
        <w:rPr>
          <w:rFonts w:ascii="Times New Roman" w:hAnsi="Times New Roman" w:cs="Times New Roman"/>
          <w:sz w:val="24"/>
          <w:szCs w:val="24"/>
        </w:rPr>
        <w:t>Н. В.</w:t>
      </w:r>
      <w:r w:rsidR="007D4C1F" w:rsidRPr="007D4C1F">
        <w:rPr>
          <w:rFonts w:ascii="Times New Roman" w:hAnsi="Times New Roman" w:cs="Times New Roman"/>
          <w:sz w:val="24"/>
          <w:szCs w:val="24"/>
        </w:rPr>
        <w:t xml:space="preserve"> </w:t>
      </w:r>
      <w:r w:rsidR="007D4C1F" w:rsidRPr="000660D6">
        <w:rPr>
          <w:rFonts w:ascii="Times New Roman" w:hAnsi="Times New Roman" w:cs="Times New Roman"/>
          <w:sz w:val="24"/>
          <w:szCs w:val="24"/>
        </w:rPr>
        <w:t xml:space="preserve">Колбасина                                                            </w:t>
      </w:r>
      <w:r w:rsidR="007D4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0660D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D4C1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65A89" w:rsidRPr="000C35BA" w:rsidRDefault="007F49AD" w:rsidP="00565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63728">
        <w:rPr>
          <w:rFonts w:ascii="Times New Roman" w:hAnsi="Times New Roman" w:cs="Times New Roman"/>
          <w:sz w:val="24"/>
          <w:szCs w:val="24"/>
        </w:rPr>
        <w:t xml:space="preserve">чителей </w:t>
      </w:r>
      <w:r w:rsidR="005C7DAE">
        <w:rPr>
          <w:rFonts w:ascii="Times New Roman" w:hAnsi="Times New Roman" w:cs="Times New Roman"/>
          <w:sz w:val="24"/>
          <w:szCs w:val="24"/>
        </w:rPr>
        <w:t>начальных классов</w:t>
      </w:r>
      <w:r w:rsidR="007D4C1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65A89" w:rsidRPr="000660D6">
        <w:rPr>
          <w:rFonts w:ascii="Times New Roman" w:hAnsi="Times New Roman" w:cs="Times New Roman"/>
          <w:sz w:val="24"/>
          <w:szCs w:val="24"/>
        </w:rPr>
        <w:t xml:space="preserve"> </w:t>
      </w:r>
      <w:r w:rsidR="000C35BA">
        <w:rPr>
          <w:rFonts w:ascii="Times New Roman" w:hAnsi="Times New Roman" w:cs="Times New Roman"/>
          <w:sz w:val="24"/>
          <w:szCs w:val="24"/>
        </w:rPr>
        <w:t>«29</w:t>
      </w:r>
      <w:r w:rsidR="007D4C1F">
        <w:rPr>
          <w:rFonts w:ascii="Times New Roman" w:hAnsi="Times New Roman" w:cs="Times New Roman"/>
          <w:sz w:val="24"/>
          <w:szCs w:val="24"/>
        </w:rPr>
        <w:t>»_</w:t>
      </w:r>
      <w:r w:rsidR="000C35BA">
        <w:rPr>
          <w:rFonts w:ascii="Times New Roman" w:hAnsi="Times New Roman" w:cs="Times New Roman"/>
          <w:sz w:val="24"/>
          <w:szCs w:val="24"/>
        </w:rPr>
        <w:t>августа</w:t>
      </w:r>
      <w:r w:rsidR="007D4C1F">
        <w:rPr>
          <w:rFonts w:ascii="Times New Roman" w:hAnsi="Times New Roman" w:cs="Times New Roman"/>
          <w:sz w:val="24"/>
          <w:szCs w:val="24"/>
        </w:rPr>
        <w:t>______________</w:t>
      </w:r>
      <w:r w:rsidR="007D4C1F" w:rsidRPr="000C35BA">
        <w:rPr>
          <w:rFonts w:ascii="Times New Roman" w:hAnsi="Times New Roman" w:cs="Times New Roman"/>
          <w:sz w:val="24"/>
          <w:szCs w:val="24"/>
        </w:rPr>
        <w:t>2018г.</w:t>
      </w:r>
      <w:r w:rsidR="007D4C1F" w:rsidRPr="000C35B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C35B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7D4C1F" w:rsidRPr="000C35B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D4C1F" w:rsidRPr="000C35BA">
        <w:rPr>
          <w:rFonts w:ascii="Times New Roman" w:hAnsi="Times New Roman" w:cs="Times New Roman"/>
          <w:sz w:val="24"/>
          <w:szCs w:val="24"/>
        </w:rPr>
        <w:t xml:space="preserve">Приказ  от 30.08 2018года  № 177                  </w:t>
      </w:r>
    </w:p>
    <w:p w:rsidR="00565A89" w:rsidRPr="000C35BA" w:rsidRDefault="00565A89" w:rsidP="00565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BA">
        <w:rPr>
          <w:rFonts w:ascii="Times New Roman" w:hAnsi="Times New Roman" w:cs="Times New Roman"/>
          <w:sz w:val="24"/>
          <w:szCs w:val="24"/>
        </w:rPr>
        <w:t xml:space="preserve">Руководитель МО </w:t>
      </w:r>
      <w:r w:rsidR="007D4C1F" w:rsidRPr="000C35BA">
        <w:rPr>
          <w:rFonts w:ascii="Times New Roman" w:hAnsi="Times New Roman" w:cs="Times New Roman"/>
          <w:sz w:val="24"/>
          <w:szCs w:val="24"/>
        </w:rPr>
        <w:t>_______Марченко А. Н</w:t>
      </w:r>
      <w:r w:rsidRPr="000C35B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65A89" w:rsidRPr="000C35BA" w:rsidRDefault="007D4C1F" w:rsidP="00565A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5BA">
        <w:rPr>
          <w:rFonts w:ascii="Times New Roman" w:hAnsi="Times New Roman" w:cs="Times New Roman"/>
          <w:sz w:val="24"/>
          <w:szCs w:val="24"/>
        </w:rPr>
        <w:t>Протокол МО от 28.08.2018</w:t>
      </w:r>
      <w:r w:rsidR="00565A89" w:rsidRPr="000C35BA">
        <w:rPr>
          <w:rFonts w:ascii="Times New Roman" w:hAnsi="Times New Roman" w:cs="Times New Roman"/>
          <w:sz w:val="24"/>
          <w:szCs w:val="24"/>
        </w:rPr>
        <w:t>г.  № 1</w:t>
      </w:r>
    </w:p>
    <w:p w:rsidR="00F77D1C" w:rsidRPr="000C35BA" w:rsidRDefault="00F77D1C" w:rsidP="00F77D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9AA" w:rsidRDefault="00B329AA" w:rsidP="00F77D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D1C" w:rsidRPr="00565A89" w:rsidRDefault="00F77D1C" w:rsidP="00F77D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A89">
        <w:rPr>
          <w:rFonts w:ascii="Times New Roman" w:hAnsi="Times New Roman" w:cs="Times New Roman"/>
          <w:b/>
          <w:sz w:val="28"/>
          <w:szCs w:val="28"/>
        </w:rPr>
        <w:t>РАБОЧАЯ    ПРОГРАММА</w:t>
      </w:r>
    </w:p>
    <w:p w:rsidR="00F77D1C" w:rsidRPr="00565A89" w:rsidRDefault="00577FAC" w:rsidP="00F77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77D1C" w:rsidRPr="00565A89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A8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565A89">
        <w:rPr>
          <w:rFonts w:ascii="Times New Roman" w:eastAsia="Calibri" w:hAnsi="Times New Roman" w:cs="Times New Roman"/>
          <w:sz w:val="28"/>
          <w:szCs w:val="28"/>
        </w:rPr>
        <w:t>Доноведение</w:t>
      </w:r>
      <w:proofErr w:type="spellEnd"/>
      <w:r w:rsidRPr="00565A89">
        <w:rPr>
          <w:rFonts w:ascii="Times New Roman" w:eastAsia="Calibri" w:hAnsi="Times New Roman" w:cs="Times New Roman"/>
          <w:sz w:val="28"/>
          <w:szCs w:val="28"/>
        </w:rPr>
        <w:t>»</w:t>
      </w:r>
      <w:r w:rsidR="00F77D1C" w:rsidRPr="00565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FAC" w:rsidRDefault="00577FAC" w:rsidP="00565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A89">
        <w:rPr>
          <w:rFonts w:ascii="Times New Roman" w:hAnsi="Times New Roman" w:cs="Times New Roman"/>
          <w:sz w:val="28"/>
          <w:szCs w:val="28"/>
        </w:rPr>
        <w:t>в 1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565A89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F77D1C" w:rsidRPr="00565A89" w:rsidRDefault="00F77D1C" w:rsidP="00565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A89">
        <w:rPr>
          <w:rFonts w:ascii="Times New Roman" w:hAnsi="Times New Roman" w:cs="Times New Roman"/>
          <w:sz w:val="28"/>
          <w:szCs w:val="28"/>
        </w:rPr>
        <w:t>Количество часов</w:t>
      </w:r>
      <w:r w:rsidR="007D4C1F">
        <w:rPr>
          <w:rFonts w:ascii="Times New Roman" w:hAnsi="Times New Roman" w:cs="Times New Roman"/>
          <w:sz w:val="28"/>
          <w:szCs w:val="28"/>
        </w:rPr>
        <w:t xml:space="preserve"> </w:t>
      </w:r>
      <w:r w:rsidRPr="00565A89">
        <w:rPr>
          <w:rFonts w:ascii="Times New Roman" w:hAnsi="Times New Roman" w:cs="Times New Roman"/>
          <w:sz w:val="28"/>
          <w:szCs w:val="28"/>
        </w:rPr>
        <w:t>33</w:t>
      </w:r>
      <w:r w:rsidR="007D4C1F">
        <w:rPr>
          <w:rFonts w:ascii="Times New Roman" w:hAnsi="Times New Roman" w:cs="Times New Roman"/>
          <w:sz w:val="28"/>
          <w:szCs w:val="28"/>
        </w:rPr>
        <w:t xml:space="preserve"> часа</w:t>
      </w:r>
      <w:r w:rsidR="00AC4106">
        <w:rPr>
          <w:rFonts w:ascii="Times New Roman" w:hAnsi="Times New Roman" w:cs="Times New Roman"/>
          <w:sz w:val="28"/>
          <w:szCs w:val="28"/>
        </w:rPr>
        <w:t>, 1час в неделю</w:t>
      </w:r>
    </w:p>
    <w:p w:rsidR="00F77D1C" w:rsidRPr="00565A89" w:rsidRDefault="00F77D1C" w:rsidP="00F77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A89">
        <w:rPr>
          <w:rFonts w:ascii="Times New Roman" w:hAnsi="Times New Roman" w:cs="Times New Roman"/>
          <w:sz w:val="28"/>
          <w:szCs w:val="28"/>
        </w:rPr>
        <w:t>Учитель</w:t>
      </w:r>
      <w:r w:rsidR="007D4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C1F">
        <w:rPr>
          <w:rFonts w:ascii="Times New Roman" w:hAnsi="Times New Roman" w:cs="Times New Roman"/>
          <w:sz w:val="28"/>
          <w:szCs w:val="28"/>
        </w:rPr>
        <w:t>Кавера</w:t>
      </w:r>
      <w:proofErr w:type="spellEnd"/>
      <w:r w:rsidR="007D4C1F">
        <w:rPr>
          <w:rFonts w:ascii="Times New Roman" w:hAnsi="Times New Roman" w:cs="Times New Roman"/>
          <w:sz w:val="28"/>
          <w:szCs w:val="28"/>
        </w:rPr>
        <w:t xml:space="preserve"> Наталья Петровна</w:t>
      </w:r>
    </w:p>
    <w:p w:rsidR="003C335F" w:rsidRDefault="00F77D1C" w:rsidP="005637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5A8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AC4106">
        <w:rPr>
          <w:rFonts w:ascii="Times New Roman" w:hAnsi="Times New Roman" w:cs="Times New Roman"/>
          <w:sz w:val="28"/>
          <w:szCs w:val="28"/>
        </w:rPr>
        <w:t xml:space="preserve">разработана на основе </w:t>
      </w:r>
      <w:r w:rsidRPr="00565A89">
        <w:rPr>
          <w:rFonts w:ascii="Times New Roman" w:eastAsia="Calibri" w:hAnsi="Times New Roman" w:cs="Times New Roman"/>
          <w:sz w:val="28"/>
          <w:szCs w:val="28"/>
        </w:rPr>
        <w:t xml:space="preserve"> авторской </w:t>
      </w:r>
      <w:r w:rsidR="00563728" w:rsidRPr="00565A89">
        <w:rPr>
          <w:rFonts w:ascii="Times New Roman" w:eastAsia="Calibri" w:hAnsi="Times New Roman" w:cs="Times New Roman"/>
          <w:sz w:val="28"/>
          <w:szCs w:val="28"/>
        </w:rPr>
        <w:t>программы «</w:t>
      </w:r>
      <w:proofErr w:type="spellStart"/>
      <w:r w:rsidR="00563728" w:rsidRPr="00565A89">
        <w:rPr>
          <w:rFonts w:ascii="Times New Roman" w:eastAsia="Calibri" w:hAnsi="Times New Roman" w:cs="Times New Roman"/>
          <w:sz w:val="28"/>
          <w:szCs w:val="28"/>
        </w:rPr>
        <w:t>Доноведение</w:t>
      </w:r>
      <w:proofErr w:type="spellEnd"/>
      <w:r w:rsidR="00563728" w:rsidRPr="00565A8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63728" w:rsidRPr="00CC2497" w:rsidRDefault="00563728" w:rsidP="003C33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5A89">
        <w:rPr>
          <w:rFonts w:ascii="Times New Roman" w:eastAsia="Calibri" w:hAnsi="Times New Roman" w:cs="Times New Roman"/>
          <w:sz w:val="28"/>
          <w:szCs w:val="28"/>
        </w:rPr>
        <w:t xml:space="preserve">канд. </w:t>
      </w:r>
      <w:proofErr w:type="spellStart"/>
      <w:r w:rsidRPr="00565A89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565A89">
        <w:rPr>
          <w:rFonts w:ascii="Times New Roman" w:eastAsia="Calibri" w:hAnsi="Times New Roman" w:cs="Times New Roman"/>
          <w:sz w:val="28"/>
          <w:szCs w:val="28"/>
        </w:rPr>
        <w:t xml:space="preserve">. наук </w:t>
      </w:r>
      <w:r w:rsidR="003C33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5A89">
        <w:rPr>
          <w:rFonts w:ascii="Times New Roman" w:eastAsia="Calibri" w:hAnsi="Times New Roman" w:cs="Times New Roman"/>
          <w:sz w:val="28"/>
          <w:szCs w:val="28"/>
        </w:rPr>
        <w:t>Е. Ю. Сухаревской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65A89">
        <w:rPr>
          <w:rFonts w:ascii="Times New Roman" w:eastAsia="Calibri" w:hAnsi="Times New Roman" w:cs="Times New Roman"/>
          <w:sz w:val="28"/>
          <w:szCs w:val="28"/>
        </w:rPr>
        <w:t>2014</w:t>
      </w:r>
      <w:r>
        <w:rPr>
          <w:rFonts w:ascii="Times New Roman" w:eastAsia="Calibri" w:hAnsi="Times New Roman" w:cs="Times New Roman"/>
          <w:sz w:val="28"/>
          <w:szCs w:val="28"/>
        </w:rPr>
        <w:t>год</w:t>
      </w:r>
    </w:p>
    <w:p w:rsidR="00B329AA" w:rsidRPr="00565A89" w:rsidRDefault="00B329AA" w:rsidP="00F77D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7D1C" w:rsidRPr="00565A89" w:rsidRDefault="00F77D1C" w:rsidP="00F77D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D1C" w:rsidRPr="00F77D1C" w:rsidRDefault="00F77D1C" w:rsidP="00F77D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77D1C" w:rsidRDefault="00F77D1C" w:rsidP="00F77D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65A89" w:rsidRPr="00F77D1C" w:rsidRDefault="00565A89" w:rsidP="00F77D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77D1C" w:rsidRPr="00F77D1C" w:rsidRDefault="00F77D1C" w:rsidP="00F77D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77D1C" w:rsidRPr="00565A89" w:rsidRDefault="007D4C1F" w:rsidP="00F77D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F77D1C" w:rsidRPr="00565A89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77D1C" w:rsidRPr="00565A8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91F3A" w:rsidRDefault="00891F3A" w:rsidP="00C42E18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C1F" w:rsidRDefault="007D4C1F" w:rsidP="00C42E18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7FAC" w:rsidRPr="00577FAC" w:rsidRDefault="00577FAC" w:rsidP="00577FAC">
      <w:pPr>
        <w:tabs>
          <w:tab w:val="left" w:pos="4337"/>
          <w:tab w:val="center" w:pos="7725"/>
        </w:tabs>
        <w:jc w:val="center"/>
        <w:rPr>
          <w:b/>
          <w:bCs/>
          <w:color w:val="000000"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C42E18" w:rsidRPr="00AC4106" w:rsidRDefault="00577FAC" w:rsidP="004F1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E18" w:rsidRPr="00AC4106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составлена на основе </w:t>
      </w:r>
      <w:r w:rsidR="00E32219">
        <w:rPr>
          <w:rFonts w:ascii="Times New Roman" w:hAnsi="Times New Roman" w:cs="Times New Roman"/>
          <w:sz w:val="24"/>
          <w:szCs w:val="24"/>
        </w:rPr>
        <w:t>Ф</w:t>
      </w:r>
      <w:r w:rsidR="000C35BA">
        <w:rPr>
          <w:rFonts w:ascii="Times New Roman" w:eastAsia="Calibri" w:hAnsi="Times New Roman" w:cs="Times New Roman"/>
          <w:sz w:val="24"/>
          <w:szCs w:val="24"/>
        </w:rPr>
        <w:t xml:space="preserve">едерального </w:t>
      </w:r>
      <w:r w:rsidR="00E32219">
        <w:rPr>
          <w:rFonts w:ascii="Times New Roman" w:eastAsia="Calibri" w:hAnsi="Times New Roman" w:cs="Times New Roman"/>
          <w:sz w:val="24"/>
          <w:szCs w:val="24"/>
        </w:rPr>
        <w:t>Г</w:t>
      </w:r>
      <w:r w:rsidR="00C42E18" w:rsidRPr="00AC4106">
        <w:rPr>
          <w:rFonts w:ascii="Times New Roman" w:eastAsia="Calibri" w:hAnsi="Times New Roman" w:cs="Times New Roman"/>
          <w:sz w:val="24"/>
          <w:szCs w:val="24"/>
        </w:rPr>
        <w:t>осударственного образовательного стандарта</w:t>
      </w:r>
      <w:r w:rsidR="00C42E18" w:rsidRPr="00AC4106">
        <w:rPr>
          <w:rFonts w:ascii="Times New Roman" w:hAnsi="Times New Roman" w:cs="Times New Roman"/>
          <w:sz w:val="24"/>
          <w:szCs w:val="24"/>
        </w:rPr>
        <w:t xml:space="preserve"> началь</w:t>
      </w:r>
      <w:r w:rsidR="00C42E18" w:rsidRPr="00AC4106">
        <w:rPr>
          <w:rFonts w:ascii="Times New Roman" w:eastAsia="Calibri" w:hAnsi="Times New Roman" w:cs="Times New Roman"/>
          <w:sz w:val="24"/>
          <w:szCs w:val="24"/>
        </w:rPr>
        <w:t>ного общего образования</w:t>
      </w:r>
      <w:r w:rsidR="00C42E18" w:rsidRPr="00AC4106">
        <w:rPr>
          <w:rFonts w:ascii="Times New Roman" w:hAnsi="Times New Roman" w:cs="Times New Roman"/>
          <w:sz w:val="24"/>
          <w:szCs w:val="24"/>
        </w:rPr>
        <w:t xml:space="preserve"> 2009</w:t>
      </w:r>
      <w:r w:rsidR="00C42E18" w:rsidRPr="00AC4106">
        <w:rPr>
          <w:rFonts w:ascii="Times New Roman" w:eastAsia="Calibri" w:hAnsi="Times New Roman" w:cs="Times New Roman"/>
          <w:sz w:val="24"/>
          <w:szCs w:val="24"/>
        </w:rPr>
        <w:t>,  авторско</w:t>
      </w:r>
      <w:r w:rsidR="0002392F" w:rsidRPr="00AC4106">
        <w:rPr>
          <w:rFonts w:ascii="Times New Roman" w:eastAsia="Calibri" w:hAnsi="Times New Roman" w:cs="Times New Roman"/>
          <w:sz w:val="24"/>
          <w:szCs w:val="24"/>
        </w:rPr>
        <w:t>й  программы «</w:t>
      </w:r>
      <w:proofErr w:type="spellStart"/>
      <w:r w:rsidR="0002392F" w:rsidRPr="00AC4106">
        <w:rPr>
          <w:rFonts w:ascii="Times New Roman" w:eastAsia="Calibri" w:hAnsi="Times New Roman" w:cs="Times New Roman"/>
          <w:sz w:val="24"/>
          <w:szCs w:val="24"/>
        </w:rPr>
        <w:t>Доноведение</w:t>
      </w:r>
      <w:proofErr w:type="spellEnd"/>
      <w:r w:rsidR="0002392F" w:rsidRPr="00AC4106">
        <w:rPr>
          <w:rFonts w:ascii="Times New Roman" w:eastAsia="Calibri" w:hAnsi="Times New Roman" w:cs="Times New Roman"/>
          <w:sz w:val="24"/>
          <w:szCs w:val="24"/>
        </w:rPr>
        <w:t>» кандидата педагогических наук Е. Ю. Сухаревской</w:t>
      </w:r>
      <w:r w:rsidR="0084012B">
        <w:rPr>
          <w:rFonts w:ascii="Times New Roman" w:eastAsia="Calibri" w:hAnsi="Times New Roman" w:cs="Times New Roman"/>
          <w:sz w:val="24"/>
          <w:szCs w:val="24"/>
        </w:rPr>
        <w:t>,</w:t>
      </w:r>
      <w:r w:rsidR="00C42E18" w:rsidRPr="00AC4106">
        <w:rPr>
          <w:rFonts w:ascii="Times New Roman" w:eastAsia="Calibri" w:hAnsi="Times New Roman" w:cs="Times New Roman"/>
          <w:sz w:val="24"/>
          <w:szCs w:val="24"/>
        </w:rPr>
        <w:t xml:space="preserve"> 2014, основной образовательной программы школы на 201</w:t>
      </w:r>
      <w:r w:rsidR="00E32219">
        <w:rPr>
          <w:rFonts w:ascii="Times New Roman" w:eastAsia="Calibri" w:hAnsi="Times New Roman" w:cs="Times New Roman"/>
          <w:sz w:val="24"/>
          <w:szCs w:val="24"/>
        </w:rPr>
        <w:t>8</w:t>
      </w:r>
      <w:r w:rsidR="00C42E18" w:rsidRPr="00AC4106">
        <w:rPr>
          <w:rFonts w:ascii="Times New Roman" w:eastAsia="Calibri" w:hAnsi="Times New Roman" w:cs="Times New Roman"/>
          <w:sz w:val="24"/>
          <w:szCs w:val="24"/>
        </w:rPr>
        <w:t>-201</w:t>
      </w:r>
      <w:r w:rsidR="00620813" w:rsidRPr="00AC4106">
        <w:rPr>
          <w:rFonts w:ascii="Times New Roman" w:eastAsia="Calibri" w:hAnsi="Times New Roman" w:cs="Times New Roman"/>
          <w:sz w:val="24"/>
          <w:szCs w:val="24"/>
        </w:rPr>
        <w:t>8</w:t>
      </w:r>
      <w:r w:rsidR="00E32219">
        <w:rPr>
          <w:rFonts w:ascii="Times New Roman" w:eastAsia="Calibri" w:hAnsi="Times New Roman" w:cs="Times New Roman"/>
          <w:sz w:val="24"/>
          <w:szCs w:val="24"/>
        </w:rPr>
        <w:t>9</w:t>
      </w:r>
      <w:r w:rsidR="00620813" w:rsidRPr="00AC4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E18" w:rsidRPr="00AC4106">
        <w:rPr>
          <w:rFonts w:ascii="Times New Roman" w:eastAsia="Calibri" w:hAnsi="Times New Roman" w:cs="Times New Roman"/>
          <w:sz w:val="24"/>
          <w:szCs w:val="24"/>
        </w:rPr>
        <w:t>учебный год.</w:t>
      </w:r>
    </w:p>
    <w:p w:rsidR="000C35BA" w:rsidRPr="00463B4F" w:rsidRDefault="000C35BA" w:rsidP="000C35BA">
      <w:pPr>
        <w:spacing w:after="15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C35BA" w:rsidRPr="00E34A49" w:rsidRDefault="000C35BA" w:rsidP="000C35BA">
      <w:pPr>
        <w:jc w:val="center"/>
        <w:rPr>
          <w:rFonts w:ascii="Times New Roman" w:hAnsi="Times New Roman" w:cs="Times New Roman"/>
          <w:b/>
        </w:rPr>
      </w:pPr>
      <w:r w:rsidRPr="00E34A49">
        <w:rPr>
          <w:rFonts w:ascii="Times New Roman" w:hAnsi="Times New Roman" w:cs="Times New Roman"/>
          <w:b/>
          <w:sz w:val="28"/>
          <w:szCs w:val="28"/>
        </w:rPr>
        <w:t>ХАРАКТЕРИСТИКА  КУРСА  ВНЕУРОЧНОЙ</w:t>
      </w:r>
      <w:r w:rsidRPr="00E34A49">
        <w:rPr>
          <w:rFonts w:ascii="Times New Roman" w:hAnsi="Times New Roman" w:cs="Times New Roman"/>
          <w:b/>
        </w:rPr>
        <w:t xml:space="preserve">  </w:t>
      </w:r>
      <w:r w:rsidRPr="00E34A49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E32219" w:rsidRDefault="00E32219" w:rsidP="00565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89" w:rsidRPr="007333FC" w:rsidRDefault="00E32219" w:rsidP="00565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Донской кра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172F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81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казачий край. Отсюда название вариативного курса — «</w:t>
      </w:r>
      <w:proofErr w:type="spellStart"/>
      <w:r w:rsidRPr="008172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8172F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565A89" w:rsidRPr="0081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Мир, окружающий</w:t>
      </w:r>
      <w:r w:rsidR="00565A89" w:rsidRPr="008172F1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ребенка, постоянно изменяется, </w:t>
      </w:r>
      <w:r w:rsidR="00565A89" w:rsidRPr="008172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обогащение социального опыта ребенка (се</w:t>
      </w:r>
      <w:r w:rsidR="00565A89" w:rsidRPr="008172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565A89" w:rsidRPr="008172F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мья, школа, друзья), у него возникает потребность рас</w:t>
      </w:r>
      <w:r w:rsidR="00565A89" w:rsidRPr="008172F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  <w:t xml:space="preserve">ширить </w:t>
      </w:r>
      <w:r w:rsidR="00565A89" w:rsidRPr="007333F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знания о природной и социальной среде, в кото</w:t>
      </w:r>
      <w:r w:rsidR="00565A89" w:rsidRPr="007333F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="00565A89" w:rsidRPr="007333FC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рой он проживает.</w:t>
      </w:r>
    </w:p>
    <w:p w:rsidR="00565A89" w:rsidRPr="007333FC" w:rsidRDefault="00565A89" w:rsidP="00565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F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ос</w:t>
      </w:r>
      <w:r w:rsidRPr="007333F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7333F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нову интеграции содержания по курсу «</w:t>
      </w:r>
      <w:proofErr w:type="spellStart"/>
      <w:r w:rsidRPr="007333F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Доноведение</w:t>
      </w:r>
      <w:proofErr w:type="spellEnd"/>
      <w:r w:rsidRPr="007333F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» </w:t>
      </w:r>
      <w:r w:rsidRPr="007333F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положено диалектическое единство системы  «природа — </w:t>
      </w:r>
      <w:r w:rsidRPr="007333F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человек — общество». Особенностью данного содержания </w:t>
      </w:r>
      <w:r w:rsidRPr="007333F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является то, что знания группируются вокруг следующих </w:t>
      </w:r>
      <w:r w:rsidRPr="007333F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ведущих идей:</w:t>
      </w:r>
    </w:p>
    <w:p w:rsidR="00565A89" w:rsidRPr="004F130F" w:rsidRDefault="00565A89" w:rsidP="00AC41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4F13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Окружающий мир есть многообразная система при</w:t>
      </w:r>
      <w:r w:rsidRPr="004F13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4F13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родных объектов и явлений, которые влияют на де</w:t>
      </w:r>
      <w:r w:rsidRPr="004F13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4F130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ятельность человека в Донском крае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565A89" w:rsidRPr="004F130F" w:rsidRDefault="00565A89" w:rsidP="00AC4106">
      <w:pPr>
        <w:spacing w:after="0" w:line="240" w:lineRule="auto"/>
        <w:ind w:left="420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4F13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2. Человек Донского края имеет свои индивидуальные </w:t>
      </w:r>
      <w:r w:rsidRPr="004F13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черты и проявления, исторически развивающиеся в</w:t>
      </w:r>
      <w:r w:rsidRPr="004F13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4F1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деятельности и во взаимоотношениях с другими.</w:t>
      </w:r>
    </w:p>
    <w:p w:rsidR="00565A89" w:rsidRPr="007333FC" w:rsidRDefault="00565A89" w:rsidP="00AC4106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333F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3.</w:t>
      </w:r>
      <w:r w:rsidRPr="00733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33F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История Донского края — часть истории Отечества.</w:t>
      </w:r>
    </w:p>
    <w:p w:rsidR="00565A89" w:rsidRPr="007333FC" w:rsidRDefault="00565A89" w:rsidP="00565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Сведения о каждой составляющей этой системы носят </w:t>
      </w:r>
      <w:r w:rsidRPr="007333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интегрированный характер и относятся к различным от</w:t>
      </w:r>
      <w:r w:rsidRPr="007333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733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раслям научных знаний. Так сведения о природе Донско</w:t>
      </w:r>
      <w:r w:rsidRPr="007333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края включают элементы природоведения, географии, метеорологии, биологии. Интеграция этих элементов со</w:t>
      </w:r>
      <w:r w:rsidRPr="007333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здает условия для формирования у младших школьников </w:t>
      </w:r>
      <w:r w:rsidRPr="007333F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представлений о природе Донского края как едином це</w:t>
      </w:r>
      <w:r w:rsidRPr="007333F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7333F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лом, в котором все компоненты взаимодействуют друг с </w:t>
      </w:r>
      <w:r w:rsidRPr="007333F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другом.</w:t>
      </w:r>
    </w:p>
    <w:p w:rsidR="00565A89" w:rsidRPr="007333FC" w:rsidRDefault="00565A89" w:rsidP="00565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F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Сведения о социальной составляющей действительнос</w:t>
      </w:r>
      <w:r w:rsidRPr="007333F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7333F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ти представлены в курсе элементами истории и техноло</w:t>
      </w:r>
      <w:r w:rsidRPr="007333F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7333F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гии. В данном курсе перед ребенком раскрывается исто</w:t>
      </w:r>
      <w:r w:rsidRPr="007333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333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рическая картина проживания человека на донской зем</w:t>
      </w:r>
      <w:r w:rsidRPr="007333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  <w:t xml:space="preserve">ле, начиная с древних времен до современности. В связи </w:t>
      </w:r>
      <w:r w:rsidRPr="007333F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 этим сведения о человеке являются связующим звеном </w:t>
      </w:r>
      <w:r w:rsidRPr="007333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между знаниями о природе Донского края и знаниями о </w:t>
      </w:r>
      <w:r w:rsidRPr="00733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действительности.</w:t>
      </w:r>
    </w:p>
    <w:p w:rsidR="00565A89" w:rsidRPr="007333FC" w:rsidRDefault="00565A89" w:rsidP="00565A8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3529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Принцип развития</w:t>
      </w:r>
      <w:r w:rsidRPr="007333F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предполагает стимулирование эмо</w:t>
      </w:r>
      <w:r w:rsidRPr="007333F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7333F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ционального, духовно-нравственного и интеллектуально</w:t>
      </w:r>
      <w:r w:rsidRPr="007333F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7333F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го развития ребенка. Данный принцип реализуется за счет </w:t>
      </w:r>
      <w:r w:rsidRPr="0073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условий для проявления самостоятельности, </w:t>
      </w:r>
      <w:r w:rsidRPr="007333F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инициативности, творчества детей в различной деятель</w:t>
      </w:r>
      <w:r w:rsidRPr="007333F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7333F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ности</w:t>
      </w:r>
    </w:p>
    <w:p w:rsidR="00565A89" w:rsidRPr="007333FC" w:rsidRDefault="00565A89" w:rsidP="00565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99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Принцип </w:t>
      </w:r>
      <w:proofErr w:type="spellStart"/>
      <w:r w:rsidRPr="00A35299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культуросообразности</w:t>
      </w:r>
      <w:r w:rsidRPr="00A3529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</w:t>
      </w:r>
      <w:r w:rsidRPr="007333F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редполагает</w:t>
      </w:r>
      <w:proofErr w:type="spellEnd"/>
      <w:r w:rsidRPr="007333F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вклю</w:t>
      </w:r>
      <w:r w:rsidRPr="007333F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7333F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чение материала о достижениях культуры Дона; воспита</w:t>
      </w:r>
      <w:r w:rsidRPr="007333F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 xml:space="preserve">ние у учащихся уважения к истории Донского края и его </w:t>
      </w:r>
      <w:r w:rsidRPr="007333F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людям, бережного отношения к объектам культуры; осоз</w:t>
      </w:r>
      <w:r w:rsidRPr="007333F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нание детьми их непреходящей ценности и необходимос</w:t>
      </w:r>
      <w:r w:rsidRPr="007333F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7333F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 их охраны.</w:t>
      </w:r>
    </w:p>
    <w:p w:rsidR="00565A89" w:rsidRPr="00891F3A" w:rsidRDefault="00565A89" w:rsidP="00891F3A">
      <w:pPr>
        <w:shd w:val="clear" w:color="auto" w:fill="FFFFFF"/>
        <w:ind w:right="-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35299">
        <w:rPr>
          <w:rFonts w:ascii="Times New Roman" w:eastAsia="Calibri" w:hAnsi="Times New Roman" w:cs="Times New Roman"/>
          <w:sz w:val="24"/>
          <w:szCs w:val="24"/>
        </w:rPr>
        <w:t>В соответствии с планом внеурочной деятельно</w:t>
      </w:r>
      <w:r>
        <w:rPr>
          <w:rFonts w:ascii="Times New Roman" w:hAnsi="Times New Roman" w:cs="Times New Roman"/>
          <w:sz w:val="24"/>
          <w:szCs w:val="24"/>
        </w:rPr>
        <w:t>сти ОУ на внеурочное занятие в 1 классе отводится 33</w:t>
      </w:r>
      <w:r w:rsidRPr="00A35299">
        <w:rPr>
          <w:rFonts w:ascii="Times New Roman" w:eastAsia="Calibri" w:hAnsi="Times New Roman" w:cs="Times New Roman"/>
          <w:sz w:val="24"/>
          <w:szCs w:val="24"/>
        </w:rPr>
        <w:t xml:space="preserve"> часа, из расчета 1 учебный час в неделю.</w:t>
      </w:r>
    </w:p>
    <w:p w:rsidR="00D65B73" w:rsidRDefault="00D65B73" w:rsidP="004F13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E18" w:rsidRDefault="00C42E18" w:rsidP="004F1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proofErr w:type="spellStart"/>
      <w:r w:rsidRPr="00565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333F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733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7333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333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мирование</w:t>
      </w:r>
      <w:proofErr w:type="spellEnd"/>
      <w:r w:rsidRPr="007333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 детей младшего школьного возраста целост</w:t>
      </w:r>
      <w:r w:rsidRPr="007333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7333F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ного представления о малой </w:t>
      </w:r>
      <w:r w:rsidRPr="008172F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Родине - Донском крае и </w:t>
      </w:r>
      <w:r w:rsidRPr="008172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адекватного понимания места человека в нем.</w:t>
      </w:r>
    </w:p>
    <w:p w:rsidR="00D65B73" w:rsidRDefault="00D65B73" w:rsidP="00C42E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E18" w:rsidRPr="00C42E18" w:rsidRDefault="00C42E18" w:rsidP="00C42E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E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Задачи: </w:t>
      </w:r>
    </w:p>
    <w:p w:rsidR="002E3754" w:rsidRPr="008172F1" w:rsidRDefault="002E3754" w:rsidP="002E37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72F1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  <w:lang w:eastAsia="ru-RU"/>
        </w:rPr>
        <w:t>Образовательные:</w:t>
      </w:r>
    </w:p>
    <w:p w:rsidR="002E3754" w:rsidRPr="008172F1" w:rsidRDefault="002E3754" w:rsidP="002E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F1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пробуждение интереса к малой Родине и формиро</w:t>
      </w:r>
      <w:r w:rsidRPr="008172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172F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вание элементарных представлений о природных и </w:t>
      </w:r>
      <w:r w:rsidRPr="008172F1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социальных объектах и явлениях Донского края;</w:t>
      </w:r>
    </w:p>
    <w:p w:rsidR="002E3754" w:rsidRPr="008172F1" w:rsidRDefault="002E3754" w:rsidP="002E37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8172F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  формирование элементарных представлений о наро</w:t>
      </w:r>
      <w:r w:rsidRPr="008172F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  <w:t>дах, проживающих в Ростовской области, историко-культурном наследии и их традициях; об историчес</w:t>
      </w:r>
      <w:r w:rsidRPr="008172F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  <w:t>ком прошлом, современном состоянии и перспектив</w:t>
      </w:r>
      <w:r w:rsidRPr="008172F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ах культурного развития Донского края. </w:t>
      </w:r>
    </w:p>
    <w:p w:rsidR="00D65B73" w:rsidRDefault="00D65B73" w:rsidP="002E37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</w:pPr>
    </w:p>
    <w:p w:rsidR="002E3754" w:rsidRPr="008172F1" w:rsidRDefault="002E3754" w:rsidP="002E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72F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Развивающие:</w:t>
      </w:r>
    </w:p>
    <w:p w:rsidR="002E3754" w:rsidRPr="008172F1" w:rsidRDefault="002E3754" w:rsidP="002E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F1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-  развитие умения взаимодействовать с различными </w:t>
      </w:r>
      <w:r w:rsidRPr="008172F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объектами окружающего мира с учетом их своеобра</w:t>
      </w:r>
      <w:r w:rsidRPr="008172F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="00C42E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зия</w:t>
      </w:r>
      <w:r w:rsidRPr="008172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и особенностей;</w:t>
      </w:r>
    </w:p>
    <w:p w:rsidR="002E3754" w:rsidRPr="008172F1" w:rsidRDefault="002E3754" w:rsidP="002E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F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развитие элементарных умений ра</w:t>
      </w:r>
      <w:r w:rsidRPr="008172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ботать с различными источниками информации для </w:t>
      </w:r>
      <w:r w:rsidRPr="008172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локализации фактов региональной истории и куль</w:t>
      </w:r>
      <w:r w:rsidRPr="008172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8172F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 во времени, пространстве; для оценочного от</w:t>
      </w:r>
      <w:r w:rsidRPr="008172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172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ношения к фактам, проблемам сохранения и разви</w:t>
      </w:r>
      <w:r w:rsidRPr="008172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8172F1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тия историко-культурного потенциала Донского </w:t>
      </w:r>
      <w:r w:rsidRPr="008172F1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края.</w:t>
      </w:r>
    </w:p>
    <w:p w:rsidR="00D65B73" w:rsidRDefault="00D65B73" w:rsidP="002E37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eastAsia="ru-RU"/>
        </w:rPr>
      </w:pPr>
    </w:p>
    <w:p w:rsidR="002E3754" w:rsidRPr="008172F1" w:rsidRDefault="002E3754" w:rsidP="002E37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72F1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eastAsia="ru-RU"/>
        </w:rPr>
        <w:t>Воспитательные:</w:t>
      </w:r>
    </w:p>
    <w:p w:rsidR="002E3754" w:rsidRPr="008172F1" w:rsidRDefault="002E3754" w:rsidP="002E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</w:t>
      </w:r>
      <w:proofErr w:type="gramStart"/>
      <w:r w:rsidRPr="008172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зависимости благополучия среды родного края</w:t>
      </w:r>
      <w:proofErr w:type="gramEnd"/>
      <w:r w:rsidRPr="0081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поведения человека, форми</w:t>
      </w:r>
      <w:r w:rsidRPr="008172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 умений предвидеть последствия своих  и  чу</w:t>
      </w:r>
      <w:r w:rsidRPr="008172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172F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жих поступков и корректировать свою деятельность </w:t>
      </w:r>
      <w:r w:rsidRPr="0081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нравственным эталоном; </w:t>
      </w:r>
    </w:p>
    <w:p w:rsidR="002E3754" w:rsidRDefault="002E3754" w:rsidP="002E37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1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воспитание уважения к национальным традициям своего и других народов, толерантности, культуры </w:t>
      </w:r>
      <w:r w:rsidRPr="008172F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межличностного и межнационального общения, бе</w:t>
      </w:r>
      <w:r w:rsidRPr="008172F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8172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режного отношения к материальным и духовным </w:t>
      </w:r>
      <w:r w:rsidRPr="008172F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богатствам родного края, гражданственности и пат</w:t>
      </w:r>
      <w:r w:rsidRPr="008172F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8172F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риотизма.</w:t>
      </w:r>
    </w:p>
    <w:p w:rsidR="00D65B73" w:rsidRDefault="00D65B73" w:rsidP="00C42E1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1F48B5" w:rsidRDefault="00C42E18" w:rsidP="00565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 сложилось так, что территорию, на кото</w:t>
      </w:r>
      <w:r w:rsidRPr="008172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расположена Ростовская область и по которой проте</w:t>
      </w:r>
      <w:r w:rsidRPr="008172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кает река Дон, называют Донской край </w:t>
      </w:r>
    </w:p>
    <w:p w:rsidR="002459F5" w:rsidRDefault="002459F5" w:rsidP="0024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9F5" w:rsidRPr="002459F5" w:rsidRDefault="002459F5" w:rsidP="0024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45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</w:t>
      </w:r>
    </w:p>
    <w:p w:rsidR="00E32219" w:rsidRPr="002459F5" w:rsidRDefault="002459F5" w:rsidP="002459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4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Региональный компонент включен в содержание упражнений и заданий и составляет 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10%  от общего  материала</w:t>
      </w:r>
    </w:p>
    <w:p w:rsidR="002459F5" w:rsidRDefault="002459F5" w:rsidP="00E32219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32219" w:rsidRPr="002E3712" w:rsidRDefault="00E32219" w:rsidP="00E32219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ПЛАНИРУЕМЫЕ РЕЗУЛЬТАТЫ ОСВОЕНИЯ КУРСА ВНЕУРОЧНОЙ ДЕЯТЕЛЬНОСТИ</w:t>
      </w:r>
    </w:p>
    <w:p w:rsidR="00F74865" w:rsidRDefault="00F74865" w:rsidP="00F74865">
      <w:pPr>
        <w:pStyle w:val="c56"/>
        <w:spacing w:before="0" w:beforeAutospacing="0" w:after="0" w:afterAutospacing="0"/>
        <w:jc w:val="center"/>
        <w:rPr>
          <w:rStyle w:val="c0"/>
          <w:b/>
          <w:bCs/>
        </w:rPr>
      </w:pPr>
    </w:p>
    <w:p w:rsidR="00F74865" w:rsidRPr="00F74865" w:rsidRDefault="00F74865" w:rsidP="00F74865">
      <w:pPr>
        <w:pStyle w:val="c56"/>
        <w:spacing w:before="0" w:beforeAutospacing="0" w:after="0" w:afterAutospacing="0"/>
        <w:jc w:val="center"/>
        <w:rPr>
          <w:rStyle w:val="c0"/>
          <w:b/>
          <w:bCs/>
        </w:rPr>
      </w:pPr>
      <w:r w:rsidRPr="00F74865">
        <w:rPr>
          <w:rStyle w:val="c0"/>
          <w:b/>
          <w:bCs/>
        </w:rPr>
        <w:t xml:space="preserve">Личностные результаты </w:t>
      </w:r>
    </w:p>
    <w:p w:rsidR="00F74865" w:rsidRPr="00F74865" w:rsidRDefault="00F74865" w:rsidP="00F74865">
      <w:pPr>
        <w:pStyle w:val="c56"/>
        <w:spacing w:before="0" w:beforeAutospacing="0" w:after="0" w:afterAutospacing="0"/>
        <w:rPr>
          <w:rStyle w:val="c0"/>
          <w:b/>
          <w:bCs/>
        </w:rPr>
      </w:pPr>
      <w:r w:rsidRPr="00F74865">
        <w:rPr>
          <w:rStyle w:val="c0"/>
          <w:b/>
          <w:bCs/>
        </w:rPr>
        <w:t>Учащиеся научатся:</w:t>
      </w:r>
    </w:p>
    <w:p w:rsidR="00F74865" w:rsidRPr="00F74865" w:rsidRDefault="00F74865" w:rsidP="00F74865">
      <w:pPr>
        <w:rPr>
          <w:rFonts w:ascii="Times New Roman" w:hAnsi="Times New Roman" w:cs="Times New Roman"/>
          <w:sz w:val="24"/>
          <w:szCs w:val="24"/>
        </w:rPr>
      </w:pPr>
      <w:r w:rsidRPr="00F74865">
        <w:rPr>
          <w:rFonts w:ascii="Times New Roman" w:hAnsi="Times New Roman" w:cs="Times New Roman"/>
          <w:bCs/>
          <w:sz w:val="24"/>
          <w:szCs w:val="24"/>
        </w:rPr>
        <w:t>-   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</w:p>
    <w:p w:rsidR="00F74865" w:rsidRPr="00F74865" w:rsidRDefault="00F74865" w:rsidP="00F74865">
      <w:pPr>
        <w:rPr>
          <w:rFonts w:ascii="Times New Roman" w:hAnsi="Times New Roman" w:cs="Times New Roman"/>
          <w:sz w:val="24"/>
          <w:szCs w:val="24"/>
        </w:rPr>
      </w:pPr>
      <w:r w:rsidRPr="00F74865">
        <w:rPr>
          <w:rFonts w:ascii="Times New Roman" w:hAnsi="Times New Roman" w:cs="Times New Roman"/>
          <w:sz w:val="24"/>
          <w:szCs w:val="24"/>
        </w:rPr>
        <w:t>-      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</w:r>
    </w:p>
    <w:p w:rsidR="00F74865" w:rsidRPr="00F74865" w:rsidRDefault="00F74865" w:rsidP="00F74865">
      <w:pPr>
        <w:rPr>
          <w:rFonts w:ascii="Times New Roman" w:hAnsi="Times New Roman" w:cs="Times New Roman"/>
          <w:sz w:val="24"/>
          <w:szCs w:val="24"/>
        </w:rPr>
      </w:pPr>
    </w:p>
    <w:p w:rsidR="00F74865" w:rsidRDefault="00F74865" w:rsidP="00F74865">
      <w:pPr>
        <w:rPr>
          <w:rFonts w:ascii="Times New Roman" w:hAnsi="Times New Roman" w:cs="Times New Roman"/>
          <w:b/>
          <w:sz w:val="24"/>
          <w:szCs w:val="24"/>
        </w:rPr>
      </w:pPr>
    </w:p>
    <w:p w:rsidR="00F74865" w:rsidRPr="00F74865" w:rsidRDefault="00F74865" w:rsidP="00F74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486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74865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F74865" w:rsidRPr="00F74865" w:rsidRDefault="00F74865" w:rsidP="00F74865">
      <w:pPr>
        <w:rPr>
          <w:rStyle w:val="c0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486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Регулятивные </w:t>
      </w:r>
      <w:r w:rsidRPr="00F74865">
        <w:rPr>
          <w:rStyle w:val="c0"/>
          <w:rFonts w:ascii="Times New Roman" w:hAnsi="Times New Roman" w:cs="Times New Roman"/>
          <w:b/>
          <w:bCs/>
          <w:sz w:val="24"/>
          <w:szCs w:val="24"/>
        </w:rPr>
        <w:t>результаты</w:t>
      </w:r>
    </w:p>
    <w:p w:rsidR="00F74865" w:rsidRPr="00F74865" w:rsidRDefault="00F74865" w:rsidP="00F74865">
      <w:pPr>
        <w:pStyle w:val="c56"/>
        <w:spacing w:before="0" w:beforeAutospacing="0" w:after="0" w:afterAutospacing="0"/>
        <w:rPr>
          <w:rStyle w:val="c0"/>
          <w:b/>
          <w:bCs/>
        </w:rPr>
      </w:pPr>
      <w:r w:rsidRPr="00F74865">
        <w:rPr>
          <w:rStyle w:val="c0"/>
          <w:b/>
          <w:bCs/>
        </w:rPr>
        <w:t>Учащиеся научатся:</w:t>
      </w:r>
    </w:p>
    <w:p w:rsidR="00F74865" w:rsidRPr="00F74865" w:rsidRDefault="00F74865" w:rsidP="00F74865">
      <w:pPr>
        <w:rPr>
          <w:rFonts w:ascii="Times New Roman" w:hAnsi="Times New Roman" w:cs="Times New Roman"/>
          <w:sz w:val="24"/>
          <w:szCs w:val="24"/>
        </w:rPr>
      </w:pPr>
      <w:r w:rsidRPr="00F74865">
        <w:rPr>
          <w:rFonts w:ascii="Times New Roman" w:hAnsi="Times New Roman" w:cs="Times New Roman"/>
          <w:sz w:val="24"/>
          <w:szCs w:val="24"/>
        </w:rPr>
        <w:t>-  ставить цель и задачи к собственной деятельности (на основе соотнесения того, что уже известно и усвоено учащимся, и того, что еще неизвестно);</w:t>
      </w:r>
    </w:p>
    <w:p w:rsidR="00F74865" w:rsidRPr="00F74865" w:rsidRDefault="00F74865" w:rsidP="00F74865">
      <w:pPr>
        <w:rPr>
          <w:rFonts w:ascii="Times New Roman" w:hAnsi="Times New Roman" w:cs="Times New Roman"/>
          <w:sz w:val="24"/>
          <w:szCs w:val="24"/>
        </w:rPr>
      </w:pPr>
      <w:r w:rsidRPr="00F74865">
        <w:rPr>
          <w:rFonts w:ascii="Times New Roman" w:hAnsi="Times New Roman" w:cs="Times New Roman"/>
          <w:sz w:val="24"/>
          <w:szCs w:val="24"/>
        </w:rPr>
        <w:t>-  составлять план исследований и проектов по заданной теме и определять последовательность собственных действий;</w:t>
      </w:r>
    </w:p>
    <w:p w:rsidR="00F74865" w:rsidRPr="00F74865" w:rsidRDefault="00F74865" w:rsidP="00F74865">
      <w:pPr>
        <w:rPr>
          <w:rFonts w:ascii="Times New Roman" w:hAnsi="Times New Roman" w:cs="Times New Roman"/>
          <w:sz w:val="24"/>
          <w:szCs w:val="24"/>
        </w:rPr>
      </w:pPr>
      <w:r w:rsidRPr="00F74865">
        <w:rPr>
          <w:rFonts w:ascii="Times New Roman" w:hAnsi="Times New Roman" w:cs="Times New Roman"/>
          <w:sz w:val="24"/>
          <w:szCs w:val="24"/>
        </w:rPr>
        <w:t xml:space="preserve">- вносить необходимые дополнения и коррективы в </w:t>
      </w:r>
      <w:proofErr w:type="gramStart"/>
      <w:r w:rsidRPr="00F74865">
        <w:rPr>
          <w:rFonts w:ascii="Times New Roman" w:hAnsi="Times New Roman" w:cs="Times New Roman"/>
          <w:sz w:val="24"/>
          <w:szCs w:val="24"/>
        </w:rPr>
        <w:t>план</w:t>
      </w:r>
      <w:proofErr w:type="gramEnd"/>
      <w:r w:rsidRPr="00F74865">
        <w:rPr>
          <w:rFonts w:ascii="Times New Roman" w:hAnsi="Times New Roman" w:cs="Times New Roman"/>
          <w:sz w:val="24"/>
          <w:szCs w:val="24"/>
        </w:rPr>
        <w:t xml:space="preserve"> и способ действия в случае расхождения с предлагаемым эталоном;</w:t>
      </w:r>
    </w:p>
    <w:p w:rsidR="00F74865" w:rsidRPr="00F74865" w:rsidRDefault="00F74865" w:rsidP="00F74865">
      <w:pPr>
        <w:rPr>
          <w:rFonts w:ascii="Times New Roman" w:hAnsi="Times New Roman" w:cs="Times New Roman"/>
          <w:sz w:val="24"/>
          <w:szCs w:val="24"/>
        </w:rPr>
      </w:pPr>
      <w:r w:rsidRPr="00F74865">
        <w:rPr>
          <w:rFonts w:ascii="Times New Roman" w:hAnsi="Times New Roman" w:cs="Times New Roman"/>
          <w:sz w:val="24"/>
          <w:szCs w:val="24"/>
        </w:rPr>
        <w:t>-  оценивать собственные знания и умения;</w:t>
      </w:r>
    </w:p>
    <w:p w:rsidR="00F74865" w:rsidRPr="00F74865" w:rsidRDefault="00F74865" w:rsidP="00F74865">
      <w:pPr>
        <w:rPr>
          <w:rFonts w:ascii="Times New Roman" w:hAnsi="Times New Roman" w:cs="Times New Roman"/>
          <w:sz w:val="24"/>
          <w:szCs w:val="24"/>
        </w:rPr>
      </w:pPr>
      <w:r w:rsidRPr="00F74865">
        <w:rPr>
          <w:rFonts w:ascii="Times New Roman" w:hAnsi="Times New Roman" w:cs="Times New Roman"/>
          <w:sz w:val="24"/>
          <w:szCs w:val="24"/>
        </w:rPr>
        <w:t>-  доводить дело до конца.</w:t>
      </w:r>
    </w:p>
    <w:p w:rsidR="00F74865" w:rsidRPr="00F74865" w:rsidRDefault="00F74865" w:rsidP="00F74865">
      <w:pPr>
        <w:pStyle w:val="c56"/>
        <w:spacing w:before="0" w:beforeAutospacing="0" w:after="0" w:afterAutospacing="0"/>
        <w:rPr>
          <w:b/>
          <w:bCs/>
        </w:rPr>
      </w:pPr>
      <w:r w:rsidRPr="00F74865">
        <w:rPr>
          <w:b/>
          <w:bCs/>
          <w:iCs/>
        </w:rPr>
        <w:t xml:space="preserve">Познавательные </w:t>
      </w:r>
      <w:proofErr w:type="spellStart"/>
      <w:r w:rsidRPr="00F74865">
        <w:rPr>
          <w:b/>
          <w:bCs/>
          <w:iCs/>
        </w:rPr>
        <w:t>м</w:t>
      </w:r>
      <w:r w:rsidRPr="00F74865">
        <w:rPr>
          <w:rStyle w:val="c0"/>
          <w:b/>
          <w:bCs/>
        </w:rPr>
        <w:t>результаты</w:t>
      </w:r>
      <w:proofErr w:type="spellEnd"/>
      <w:r w:rsidRPr="00F74865">
        <w:rPr>
          <w:b/>
          <w:bCs/>
        </w:rPr>
        <w:t>:</w:t>
      </w:r>
    </w:p>
    <w:p w:rsidR="00F74865" w:rsidRDefault="00F74865" w:rsidP="00F74865">
      <w:pPr>
        <w:pStyle w:val="c56"/>
        <w:spacing w:before="0" w:beforeAutospacing="0" w:after="0" w:afterAutospacing="0"/>
        <w:rPr>
          <w:rStyle w:val="c0"/>
          <w:b/>
          <w:bCs/>
        </w:rPr>
      </w:pPr>
    </w:p>
    <w:p w:rsidR="00F74865" w:rsidRPr="00F74865" w:rsidRDefault="00F74865" w:rsidP="00F74865">
      <w:pPr>
        <w:pStyle w:val="c56"/>
        <w:spacing w:before="0" w:beforeAutospacing="0" w:after="0" w:afterAutospacing="0"/>
        <w:rPr>
          <w:b/>
          <w:bCs/>
        </w:rPr>
      </w:pPr>
      <w:r w:rsidRPr="00F74865">
        <w:rPr>
          <w:rStyle w:val="c0"/>
          <w:b/>
          <w:bCs/>
        </w:rPr>
        <w:t xml:space="preserve"> Учащиеся научатся: </w:t>
      </w:r>
    </w:p>
    <w:p w:rsidR="00F74865" w:rsidRPr="00F74865" w:rsidRDefault="00F74865" w:rsidP="00F74865">
      <w:pPr>
        <w:rPr>
          <w:rFonts w:ascii="Times New Roman" w:hAnsi="Times New Roman" w:cs="Times New Roman"/>
          <w:sz w:val="24"/>
          <w:szCs w:val="24"/>
        </w:rPr>
      </w:pPr>
      <w:r w:rsidRPr="00F74865">
        <w:rPr>
          <w:rFonts w:ascii="Times New Roman" w:hAnsi="Times New Roman" w:cs="Times New Roman"/>
          <w:sz w:val="24"/>
          <w:szCs w:val="24"/>
        </w:rPr>
        <w:t>-  находить и  пользоваться учебной и справочной литературой для подготовки устных сообщений, выполнения самостоятельных исследований и проектов; в том числе с помощью компьютерных средств; использовать географическую карту Ростовской области как источник информации;</w:t>
      </w:r>
    </w:p>
    <w:p w:rsidR="00F74865" w:rsidRPr="00F74865" w:rsidRDefault="00F74865" w:rsidP="00F74865">
      <w:pPr>
        <w:rPr>
          <w:rFonts w:ascii="Times New Roman" w:hAnsi="Times New Roman" w:cs="Times New Roman"/>
          <w:sz w:val="24"/>
          <w:szCs w:val="24"/>
        </w:rPr>
      </w:pPr>
      <w:r w:rsidRPr="00F74865">
        <w:rPr>
          <w:rFonts w:ascii="Times New Roman" w:hAnsi="Times New Roman" w:cs="Times New Roman"/>
          <w:sz w:val="24"/>
          <w:szCs w:val="24"/>
        </w:rPr>
        <w:t>-  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</w:t>
      </w:r>
      <w:r w:rsidRPr="00F74865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F74865" w:rsidRPr="00F74865" w:rsidRDefault="00F74865" w:rsidP="00F74865">
      <w:pPr>
        <w:rPr>
          <w:rFonts w:ascii="Times New Roman" w:hAnsi="Times New Roman" w:cs="Times New Roman"/>
          <w:b/>
          <w:sz w:val="24"/>
          <w:szCs w:val="24"/>
        </w:rPr>
      </w:pPr>
      <w:r w:rsidRPr="00F74865">
        <w:rPr>
          <w:rFonts w:ascii="Times New Roman" w:hAnsi="Times New Roman" w:cs="Times New Roman"/>
          <w:sz w:val="24"/>
          <w:szCs w:val="24"/>
        </w:rPr>
        <w:t>-   ставить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</w:p>
    <w:p w:rsidR="00F74865" w:rsidRPr="00F74865" w:rsidRDefault="00F74865" w:rsidP="00F74865">
      <w:pPr>
        <w:pStyle w:val="c56"/>
        <w:spacing w:before="0" w:beforeAutospacing="0" w:after="0" w:afterAutospacing="0"/>
        <w:rPr>
          <w:rStyle w:val="c0"/>
          <w:b/>
          <w:bCs/>
        </w:rPr>
      </w:pPr>
      <w:r w:rsidRPr="00F74865">
        <w:rPr>
          <w:b/>
          <w:bCs/>
          <w:iCs/>
          <w:u w:val="single"/>
        </w:rPr>
        <w:t xml:space="preserve"> </w:t>
      </w:r>
      <w:r w:rsidRPr="00F74865">
        <w:rPr>
          <w:b/>
          <w:bCs/>
          <w:iCs/>
        </w:rPr>
        <w:t xml:space="preserve">Коммуникативные </w:t>
      </w:r>
      <w:r w:rsidRPr="00F74865">
        <w:rPr>
          <w:rStyle w:val="c0"/>
          <w:b/>
          <w:bCs/>
        </w:rPr>
        <w:t>результаты</w:t>
      </w:r>
      <w:r w:rsidRPr="00F74865">
        <w:rPr>
          <w:b/>
          <w:bCs/>
        </w:rPr>
        <w:t>:</w:t>
      </w:r>
      <w:r w:rsidRPr="00F74865">
        <w:rPr>
          <w:rStyle w:val="c0"/>
          <w:b/>
          <w:bCs/>
        </w:rPr>
        <w:t xml:space="preserve"> </w:t>
      </w:r>
    </w:p>
    <w:p w:rsidR="00F74865" w:rsidRDefault="00F74865" w:rsidP="00F74865">
      <w:pPr>
        <w:pStyle w:val="c56"/>
        <w:spacing w:before="0" w:beforeAutospacing="0" w:after="0" w:afterAutospacing="0"/>
        <w:rPr>
          <w:rStyle w:val="c0"/>
          <w:b/>
          <w:bCs/>
        </w:rPr>
      </w:pPr>
    </w:p>
    <w:p w:rsidR="00F74865" w:rsidRPr="00F74865" w:rsidRDefault="00F74865" w:rsidP="00F74865">
      <w:pPr>
        <w:pStyle w:val="c56"/>
        <w:spacing w:before="0" w:beforeAutospacing="0" w:after="0" w:afterAutospacing="0"/>
        <w:rPr>
          <w:b/>
          <w:bCs/>
        </w:rPr>
      </w:pPr>
      <w:r w:rsidRPr="00F74865">
        <w:rPr>
          <w:rStyle w:val="c0"/>
          <w:b/>
          <w:bCs/>
        </w:rPr>
        <w:t>Учащиеся научатся:</w:t>
      </w:r>
    </w:p>
    <w:p w:rsidR="00F74865" w:rsidRPr="00F74865" w:rsidRDefault="00F74865" w:rsidP="00F74865">
      <w:pPr>
        <w:rPr>
          <w:rFonts w:ascii="Times New Roman" w:hAnsi="Times New Roman" w:cs="Times New Roman"/>
          <w:sz w:val="24"/>
          <w:szCs w:val="24"/>
        </w:rPr>
      </w:pPr>
      <w:r w:rsidRPr="00F74865">
        <w:rPr>
          <w:rFonts w:ascii="Times New Roman" w:hAnsi="Times New Roman" w:cs="Times New Roman"/>
          <w:b/>
          <w:bCs/>
          <w:sz w:val="24"/>
          <w:szCs w:val="24"/>
        </w:rPr>
        <w:t xml:space="preserve">-  </w:t>
      </w:r>
      <w:r w:rsidRPr="00F74865">
        <w:rPr>
          <w:rFonts w:ascii="Times New Roman" w:hAnsi="Times New Roman" w:cs="Times New Roman"/>
          <w:bCs/>
          <w:sz w:val="24"/>
          <w:szCs w:val="24"/>
        </w:rPr>
        <w:t>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F74865" w:rsidRPr="00F74865" w:rsidRDefault="00F74865" w:rsidP="00F74865">
      <w:pPr>
        <w:rPr>
          <w:rFonts w:ascii="Times New Roman" w:hAnsi="Times New Roman" w:cs="Times New Roman"/>
          <w:sz w:val="24"/>
          <w:szCs w:val="24"/>
        </w:rPr>
      </w:pPr>
      <w:r w:rsidRPr="00F74865">
        <w:rPr>
          <w:rFonts w:ascii="Times New Roman" w:hAnsi="Times New Roman" w:cs="Times New Roman"/>
          <w:sz w:val="24"/>
          <w:szCs w:val="24"/>
        </w:rPr>
        <w:lastRenderedPageBreak/>
        <w:t>-  осознанно и произвольно строить речевое высказывание в устной и письменной форме; 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</w:t>
      </w:r>
    </w:p>
    <w:p w:rsidR="00F74865" w:rsidRPr="00F74865" w:rsidRDefault="00F74865" w:rsidP="00F74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86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F74865" w:rsidRPr="00F74865" w:rsidRDefault="00F74865" w:rsidP="00F74865">
      <w:pPr>
        <w:rPr>
          <w:rFonts w:ascii="Times New Roman" w:hAnsi="Times New Roman" w:cs="Times New Roman"/>
          <w:b/>
          <w:sz w:val="24"/>
          <w:szCs w:val="24"/>
        </w:rPr>
      </w:pPr>
      <w:r w:rsidRPr="00F74865">
        <w:rPr>
          <w:rStyle w:val="c0"/>
          <w:rFonts w:ascii="Times New Roman" w:hAnsi="Times New Roman" w:cs="Times New Roman"/>
          <w:b/>
          <w:bCs/>
          <w:sz w:val="24"/>
          <w:szCs w:val="24"/>
        </w:rPr>
        <w:t>Учащиеся научатся:</w:t>
      </w:r>
    </w:p>
    <w:p w:rsidR="00F74865" w:rsidRPr="00F74865" w:rsidRDefault="00F74865" w:rsidP="00F7486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865">
        <w:rPr>
          <w:rFonts w:ascii="Times New Roman" w:hAnsi="Times New Roman" w:cs="Times New Roman"/>
          <w:color w:val="000000"/>
          <w:sz w:val="24"/>
          <w:szCs w:val="24"/>
        </w:rPr>
        <w:t>- различать объекты живой и неживой природы родного края, приводить примеры (3-4 названия каждого вида);</w:t>
      </w:r>
    </w:p>
    <w:p w:rsidR="00F74865" w:rsidRPr="00F74865" w:rsidRDefault="00F74865" w:rsidP="00F7486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865">
        <w:rPr>
          <w:rFonts w:ascii="Times New Roman" w:hAnsi="Times New Roman" w:cs="Times New Roman"/>
          <w:color w:val="000000"/>
          <w:sz w:val="24"/>
          <w:szCs w:val="24"/>
        </w:rPr>
        <w:t xml:space="preserve"> -  различать растения родного края — деревья, кустарники, травы, приводить примеры (3-4 названия каждого вида);</w:t>
      </w:r>
    </w:p>
    <w:p w:rsidR="00F74865" w:rsidRPr="00F74865" w:rsidRDefault="00F74865" w:rsidP="00F7486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865">
        <w:rPr>
          <w:rFonts w:ascii="Times New Roman" w:hAnsi="Times New Roman" w:cs="Times New Roman"/>
          <w:color w:val="000000"/>
          <w:sz w:val="24"/>
          <w:szCs w:val="24"/>
        </w:rPr>
        <w:t>-узнавать наиболее распространенные лекарственные растения родного края;</w:t>
      </w:r>
    </w:p>
    <w:p w:rsidR="00F74865" w:rsidRPr="00F74865" w:rsidRDefault="00F74865" w:rsidP="00F7486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865">
        <w:rPr>
          <w:rFonts w:ascii="Times New Roman" w:hAnsi="Times New Roman" w:cs="Times New Roman"/>
          <w:color w:val="000000"/>
          <w:sz w:val="24"/>
          <w:szCs w:val="24"/>
        </w:rPr>
        <w:t>-приводить примеры представителей животного мира родного края (3-4 названия каждого вида);</w:t>
      </w:r>
    </w:p>
    <w:p w:rsidR="00F74865" w:rsidRPr="00F74865" w:rsidRDefault="00F74865" w:rsidP="00F7486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865">
        <w:rPr>
          <w:rFonts w:ascii="Times New Roman" w:hAnsi="Times New Roman" w:cs="Times New Roman"/>
          <w:color w:val="000000"/>
          <w:sz w:val="24"/>
          <w:szCs w:val="24"/>
        </w:rPr>
        <w:t>-приводить примеры бережного и негативного взаимодействия человека с природой родного края;</w:t>
      </w:r>
    </w:p>
    <w:p w:rsidR="009551B7" w:rsidRPr="00F74865" w:rsidRDefault="00F74865" w:rsidP="00F74865">
      <w:pPr>
        <w:pStyle w:val="western"/>
        <w:spacing w:before="0" w:beforeAutospacing="0" w:after="0" w:afterAutospacing="0"/>
        <w:jc w:val="center"/>
        <w:rPr>
          <w:rFonts w:eastAsia="Calibri"/>
          <w:b/>
          <w:lang w:eastAsia="en-US"/>
        </w:rPr>
      </w:pPr>
      <w:r w:rsidRPr="00F74865">
        <w:rPr>
          <w:color w:val="000000"/>
        </w:rPr>
        <w:t>-пользоваться учебной и справочной литературой для подготовки устных сообщений, выполнения самостоятельных исследований и проектов</w:t>
      </w:r>
    </w:p>
    <w:p w:rsidR="009551B7" w:rsidRPr="009551B7" w:rsidRDefault="009551B7" w:rsidP="00955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1B7"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ИКТ компетентности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9551B7" w:rsidRPr="009551B7" w:rsidRDefault="009551B7" w:rsidP="00955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1B7">
        <w:rPr>
          <w:rFonts w:ascii="Times New Roman" w:hAnsi="Times New Roman" w:cs="Times New Roman"/>
          <w:sz w:val="24"/>
          <w:szCs w:val="24"/>
        </w:rPr>
        <w:t>. Знакомство со средствами ИКТ, гигиена работы с компьютером.</w:t>
      </w:r>
    </w:p>
    <w:p w:rsidR="009551B7" w:rsidRPr="009551B7" w:rsidRDefault="009551B7" w:rsidP="00955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1B7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9551B7" w:rsidRPr="009551B7" w:rsidRDefault="009551B7" w:rsidP="00955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1B7">
        <w:rPr>
          <w:rFonts w:ascii="Times New Roman" w:hAnsi="Times New Roman" w:cs="Times New Roman"/>
          <w:sz w:val="24"/>
          <w:szCs w:val="24"/>
        </w:rPr>
        <w:t xml:space="preserve">-использовать безопасные для органов зрения, нервной системы, </w:t>
      </w:r>
      <w:proofErr w:type="spellStart"/>
      <w:r w:rsidRPr="009551B7">
        <w:rPr>
          <w:rFonts w:ascii="Times New Roman" w:hAnsi="Times New Roman" w:cs="Times New Roman"/>
          <w:sz w:val="24"/>
          <w:szCs w:val="24"/>
        </w:rPr>
        <w:t>опорно</w:t>
      </w:r>
      <w:r w:rsidRPr="009551B7">
        <w:rPr>
          <w:rFonts w:ascii="Times New Roman" w:hAnsi="Times New Roman" w:cs="Times New Roman"/>
          <w:sz w:val="24"/>
          <w:szCs w:val="24"/>
        </w:rPr>
        <w:softHyphen/>
        <w:t>двигательного</w:t>
      </w:r>
      <w:proofErr w:type="spellEnd"/>
      <w:r w:rsidRPr="009551B7">
        <w:rPr>
          <w:rFonts w:ascii="Times New Roman" w:hAnsi="Times New Roman" w:cs="Times New Roman"/>
          <w:sz w:val="24"/>
          <w:szCs w:val="24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9551B7">
        <w:rPr>
          <w:rFonts w:ascii="Times New Roman" w:hAnsi="Times New Roman" w:cs="Times New Roman"/>
          <w:sz w:val="24"/>
          <w:szCs w:val="24"/>
        </w:rPr>
        <w:t>мини</w:t>
      </w:r>
      <w:r w:rsidRPr="009551B7">
        <w:rPr>
          <w:rFonts w:ascii="Times New Roman" w:hAnsi="Times New Roman" w:cs="Times New Roman"/>
          <w:sz w:val="24"/>
          <w:szCs w:val="24"/>
        </w:rPr>
        <w:softHyphen/>
        <w:t>зарядку</w:t>
      </w:r>
      <w:proofErr w:type="spellEnd"/>
      <w:r w:rsidRPr="009551B7">
        <w:rPr>
          <w:rFonts w:ascii="Times New Roman" w:hAnsi="Times New Roman" w:cs="Times New Roman"/>
          <w:sz w:val="24"/>
          <w:szCs w:val="24"/>
        </w:rPr>
        <w:t>);</w:t>
      </w:r>
    </w:p>
    <w:p w:rsidR="009551B7" w:rsidRPr="009551B7" w:rsidRDefault="009551B7" w:rsidP="00955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1B7">
        <w:rPr>
          <w:rFonts w:ascii="Times New Roman" w:hAnsi="Times New Roman" w:cs="Times New Roman"/>
          <w:sz w:val="24"/>
          <w:szCs w:val="24"/>
        </w:rPr>
        <w:t>Технология ввода информации в компьютер: ввод текста, запись звука, изображения, цифровых данных.</w:t>
      </w:r>
    </w:p>
    <w:p w:rsidR="009551B7" w:rsidRPr="009551B7" w:rsidRDefault="009551B7" w:rsidP="00955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1B7">
        <w:rPr>
          <w:rFonts w:ascii="Times New Roman" w:hAnsi="Times New Roman" w:cs="Times New Roman"/>
          <w:sz w:val="24"/>
          <w:szCs w:val="24"/>
        </w:rPr>
        <w:t xml:space="preserve"> Обучающийся научится:</w:t>
      </w:r>
    </w:p>
    <w:p w:rsidR="009551B7" w:rsidRPr="009551B7" w:rsidRDefault="009551B7" w:rsidP="00D6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1B7">
        <w:rPr>
          <w:rFonts w:ascii="Times New Roman" w:hAnsi="Times New Roman" w:cs="Times New Roman"/>
          <w:sz w:val="24"/>
          <w:szCs w:val="24"/>
        </w:rPr>
        <w:t>-рисовать (создавать простые изображения</w:t>
      </w:r>
      <w:proofErr w:type="gramStart"/>
      <w:r w:rsidRPr="009551B7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9551B7">
        <w:rPr>
          <w:rFonts w:ascii="Times New Roman" w:hAnsi="Times New Roman" w:cs="Times New Roman"/>
          <w:sz w:val="24"/>
          <w:szCs w:val="24"/>
        </w:rPr>
        <w:t>а графическом планшете;</w:t>
      </w:r>
    </w:p>
    <w:p w:rsidR="009551B7" w:rsidRPr="000C35BA" w:rsidRDefault="009551B7" w:rsidP="00D65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865" w:rsidRPr="000C35BA" w:rsidRDefault="00F74865" w:rsidP="00F74865">
      <w:pPr>
        <w:pStyle w:val="a5"/>
        <w:numPr>
          <w:ilvl w:val="0"/>
          <w:numId w:val="1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5BA">
        <w:rPr>
          <w:rFonts w:ascii="Times New Roman" w:hAnsi="Times New Roman" w:cs="Times New Roman"/>
          <w:b/>
          <w:bCs/>
          <w:sz w:val="28"/>
          <w:szCs w:val="28"/>
        </w:rPr>
        <w:t>МЕСТО  КУРСА В УЧЕБНОМ ПЛАНЕ</w:t>
      </w:r>
    </w:p>
    <w:p w:rsidR="00D65B73" w:rsidRDefault="00565A89" w:rsidP="00565A8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изучение курса </w:t>
      </w:r>
      <w:r w:rsidRPr="004B7218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Доноведение</w:t>
      </w:r>
      <w:proofErr w:type="spellEnd"/>
      <w:r w:rsidRPr="004B7218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плану внеурочной деятельности школы отводится 33 часа, 1 час в неделю</w:t>
      </w:r>
      <w:r w:rsidRPr="00320A5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Согласно календарному учебному графику и распи</w:t>
      </w:r>
      <w:r w:rsidR="002459F5">
        <w:rPr>
          <w:rFonts w:ascii="Times New Roman" w:hAnsi="Times New Roman" w:cs="Times New Roman"/>
          <w:bCs/>
          <w:sz w:val="24"/>
          <w:szCs w:val="24"/>
        </w:rPr>
        <w:t>санию внеурочных занятий на 201</w:t>
      </w:r>
      <w:r w:rsidR="00E32219">
        <w:rPr>
          <w:rFonts w:ascii="Times New Roman" w:hAnsi="Times New Roman" w:cs="Times New Roman"/>
          <w:bCs/>
          <w:sz w:val="24"/>
          <w:szCs w:val="24"/>
        </w:rPr>
        <w:t>8-2019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учебный год в МБОУ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Тацинская</w:t>
      </w:r>
      <w:proofErr w:type="spellEnd"/>
      <w:r w:rsidR="00891F3A">
        <w:rPr>
          <w:rFonts w:ascii="Times New Roman" w:hAnsi="Times New Roman" w:cs="Times New Roman"/>
          <w:bCs/>
          <w:sz w:val="24"/>
          <w:szCs w:val="24"/>
        </w:rPr>
        <w:t xml:space="preserve"> СОШ №2 курс реализуется за</w:t>
      </w:r>
      <w:r w:rsidR="002459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5787">
        <w:rPr>
          <w:rFonts w:ascii="Times New Roman" w:hAnsi="Times New Roman" w:cs="Times New Roman"/>
          <w:bCs/>
          <w:sz w:val="24"/>
          <w:szCs w:val="24"/>
        </w:rPr>
        <w:t>3</w:t>
      </w:r>
      <w:r w:rsidR="002459F5">
        <w:rPr>
          <w:rFonts w:ascii="Times New Roman" w:hAnsi="Times New Roman" w:cs="Times New Roman"/>
          <w:bCs/>
          <w:sz w:val="24"/>
          <w:szCs w:val="24"/>
        </w:rPr>
        <w:t>3</w:t>
      </w:r>
      <w:r w:rsidR="00891F3A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2459F5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. Учебный материал изучается в полном объеме.</w:t>
      </w:r>
    </w:p>
    <w:p w:rsidR="00F74865" w:rsidRPr="000C35BA" w:rsidRDefault="00F74865" w:rsidP="00F74865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5BA">
        <w:rPr>
          <w:rFonts w:ascii="Times New Roman" w:hAnsi="Times New Roman" w:cs="Times New Roman"/>
          <w:b/>
          <w:bCs/>
          <w:sz w:val="28"/>
          <w:szCs w:val="28"/>
        </w:rPr>
        <w:t>СОДЕРЖАНИЕ КУРСА ВНЕУРОЧНОЙ ДЕЯТЕЛЬНОСТИ</w:t>
      </w:r>
    </w:p>
    <w:p w:rsidR="00F74865" w:rsidRPr="00F74865" w:rsidRDefault="00F74865" w:rsidP="00FB2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2EA5" w:rsidRPr="00F74865" w:rsidRDefault="00665A41" w:rsidP="00FB2E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865">
        <w:rPr>
          <w:rFonts w:ascii="Times New Roman" w:hAnsi="Times New Roman" w:cs="Times New Roman"/>
          <w:b/>
          <w:sz w:val="24"/>
          <w:szCs w:val="24"/>
        </w:rPr>
        <w:t>Раздел 1.</w:t>
      </w:r>
      <w:r w:rsidR="00FB2EA5" w:rsidRPr="00F74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r w:rsidR="00361ADF" w:rsidRPr="00F74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245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окружающий мир.</w:t>
      </w:r>
      <w:r w:rsidR="00361ADF" w:rsidRPr="00F74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45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часа</w:t>
      </w:r>
    </w:p>
    <w:p w:rsidR="00F74865" w:rsidRPr="00B329AA" w:rsidRDefault="00F74865" w:rsidP="00FB2E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2EA5" w:rsidRDefault="00FB2EA5" w:rsidP="00FB2E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</w:t>
      </w:r>
      <w:proofErr w:type="spellStart"/>
      <w:r w:rsidRPr="007333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</w:t>
      </w:r>
      <w:proofErr w:type="gramStart"/>
      <w:r w:rsidRPr="00733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1AD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361ADF">
        <w:rPr>
          <w:rFonts w:ascii="Times New Roman" w:eastAsia="Calibri" w:hAnsi="Times New Roman" w:cs="Times New Roman"/>
          <w:sz w:val="24"/>
          <w:szCs w:val="24"/>
        </w:rPr>
        <w:t>таница</w:t>
      </w:r>
      <w:proofErr w:type="spellEnd"/>
      <w:r w:rsidR="00361ADF">
        <w:rPr>
          <w:rFonts w:ascii="Times New Roman" w:eastAsia="Calibri" w:hAnsi="Times New Roman" w:cs="Times New Roman"/>
          <w:sz w:val="24"/>
          <w:szCs w:val="24"/>
        </w:rPr>
        <w:t xml:space="preserve">,  в которой я </w:t>
      </w:r>
      <w:proofErr w:type="spellStart"/>
      <w:r w:rsidR="00361ADF">
        <w:rPr>
          <w:rFonts w:ascii="Times New Roman" w:eastAsia="Calibri" w:hAnsi="Times New Roman" w:cs="Times New Roman"/>
          <w:sz w:val="24"/>
          <w:szCs w:val="24"/>
        </w:rPr>
        <w:t>живу.Жители</w:t>
      </w:r>
      <w:proofErr w:type="spellEnd"/>
      <w:r w:rsidR="00361ADF">
        <w:rPr>
          <w:rFonts w:ascii="Times New Roman" w:eastAsia="Calibri" w:hAnsi="Times New Roman" w:cs="Times New Roman"/>
          <w:sz w:val="24"/>
          <w:szCs w:val="24"/>
        </w:rPr>
        <w:t xml:space="preserve"> станицы – казаки.</w:t>
      </w:r>
    </w:p>
    <w:p w:rsidR="003A68D4" w:rsidRPr="007333FC" w:rsidRDefault="003A68D4" w:rsidP="00FB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EA5" w:rsidRPr="00F74865" w:rsidRDefault="00665A41" w:rsidP="00FB2E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865">
        <w:rPr>
          <w:rFonts w:ascii="Times New Roman" w:hAnsi="Times New Roman" w:cs="Times New Roman"/>
          <w:b/>
          <w:sz w:val="24"/>
          <w:szCs w:val="24"/>
        </w:rPr>
        <w:t>Раздел 2.</w:t>
      </w:r>
      <w:r w:rsidR="00245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Природа Донского края.</w:t>
      </w:r>
      <w:bookmarkStart w:id="0" w:name="_GoBack"/>
      <w:bookmarkEnd w:id="0"/>
      <w:r w:rsidR="00245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30 часов</w:t>
      </w:r>
    </w:p>
    <w:p w:rsidR="00FB2EA5" w:rsidRPr="007333FC" w:rsidRDefault="00837172" w:rsidP="00FB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B2EA5" w:rsidRPr="0073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рирода Донского края. Времена </w:t>
      </w:r>
      <w:proofErr w:type="spellStart"/>
      <w:r w:rsidR="00FB2EA5" w:rsidRPr="007333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Start"/>
      <w:r w:rsidR="00FB2EA5" w:rsidRPr="007333FC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FB2EA5" w:rsidRPr="00733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сень</w:t>
      </w:r>
      <w:proofErr w:type="spellEnd"/>
      <w:r w:rsidR="00FB2EA5" w:rsidRPr="0073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Дону. Осенние изменения в природе. Р</w:t>
      </w:r>
      <w:r w:rsidR="003A68D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астения осенью</w:t>
      </w:r>
      <w:r w:rsidR="00FB2EA5" w:rsidRPr="0073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68D4" w:rsidRPr="006E0A90">
        <w:rPr>
          <w:rFonts w:ascii="Times New Roman" w:hAnsi="Times New Roman" w:cs="Times New Roman"/>
          <w:sz w:val="24"/>
          <w:szCs w:val="24"/>
        </w:rPr>
        <w:t>Листья жёлтые летят</w:t>
      </w:r>
      <w:r w:rsidR="003A68D4">
        <w:rPr>
          <w:rFonts w:ascii="Times New Roman" w:hAnsi="Times New Roman" w:cs="Times New Roman"/>
          <w:sz w:val="24"/>
          <w:szCs w:val="24"/>
        </w:rPr>
        <w:t>…</w:t>
      </w:r>
      <w:r w:rsidR="00FB2EA5" w:rsidRPr="0073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животных осенью.</w:t>
      </w:r>
      <w:r w:rsidR="003A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людей осенью. Чем богат наш край.</w:t>
      </w:r>
    </w:p>
    <w:p w:rsidR="00FB2EA5" w:rsidRPr="007333FC" w:rsidRDefault="003A68D4" w:rsidP="00FB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на Дону. Зимняя сказка</w:t>
      </w:r>
      <w:r w:rsidR="00FB2EA5" w:rsidRPr="007333F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Зимние изменения в природе. 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знь животных зимой. Поможем зимующим птицам</w:t>
      </w:r>
      <w:r w:rsidR="00FB2EA5" w:rsidRPr="00733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 домашние питомцы. Растения зимой. Занятия людей зимой. Зимние забавы детей. Улица, на которой я живу.</w:t>
      </w:r>
    </w:p>
    <w:p w:rsidR="00FB2EA5" w:rsidRPr="007333FC" w:rsidRDefault="003A68D4" w:rsidP="00FB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Весна на Дону. </w:t>
      </w:r>
      <w:r w:rsidR="00FB2EA5" w:rsidRPr="0073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Весенние изменения в природе. Растения весной.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Цветы – первоцветы. </w:t>
      </w:r>
      <w:r w:rsidR="00FB2EA5" w:rsidRPr="007333F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животных весной.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людей весной.</w:t>
      </w:r>
    </w:p>
    <w:p w:rsidR="00FB2EA5" w:rsidRDefault="00FB2EA5" w:rsidP="00FB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Летние изменения в </w:t>
      </w:r>
      <w:r w:rsidR="00B32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природе.  Что растёт у водоёма? </w:t>
      </w:r>
      <w:r w:rsidRPr="0073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животных летом.</w:t>
      </w:r>
      <w:r w:rsidR="00B32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людей летом.</w:t>
      </w:r>
    </w:p>
    <w:p w:rsidR="00B329AA" w:rsidRPr="00B329AA" w:rsidRDefault="00B329AA" w:rsidP="00B32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Экскурсии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«</w:t>
      </w:r>
      <w:r w:rsidRPr="00B329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Растения осенью»,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Поможем зимующим птицам»,  «</w:t>
      </w:r>
      <w:r w:rsidRPr="007333FC">
        <w:rPr>
          <w:rFonts w:ascii="Times New Roman" w:hAnsi="Times New Roman" w:cs="Times New Roman"/>
          <w:color w:val="000000"/>
          <w:spacing w:val="-12"/>
          <w:sz w:val="24"/>
          <w:szCs w:val="24"/>
        </w:rPr>
        <w:t>Растения весной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»</w:t>
      </w:r>
      <w:r w:rsidRPr="007333FC">
        <w:rPr>
          <w:rFonts w:ascii="Times New Roman" w:hAnsi="Times New Roman" w:cs="Times New Roman"/>
          <w:color w:val="000000"/>
          <w:spacing w:val="-12"/>
          <w:sz w:val="24"/>
          <w:szCs w:val="24"/>
        </w:rPr>
        <w:t>.</w:t>
      </w:r>
    </w:p>
    <w:p w:rsidR="00FB2EA5" w:rsidRPr="007333FC" w:rsidRDefault="00FB2EA5" w:rsidP="002E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30F" w:rsidRPr="00891F3A" w:rsidRDefault="00B329AA" w:rsidP="00891F3A">
      <w:pPr>
        <w:shd w:val="clear" w:color="auto" w:fill="FFFFFF"/>
        <w:ind w:right="-4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6C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Региональный компонент включен в задания и упражнения на каждом уроке.</w:t>
      </w:r>
    </w:p>
    <w:p w:rsidR="001742E3" w:rsidRPr="00B329AA" w:rsidRDefault="001742E3" w:rsidP="001742E3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29AA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1134"/>
        <w:gridCol w:w="1151"/>
        <w:gridCol w:w="5954"/>
        <w:gridCol w:w="5528"/>
      </w:tblGrid>
      <w:tr w:rsidR="00620813" w:rsidRPr="001742E3" w:rsidTr="00620813">
        <w:trPr>
          <w:trHeight w:val="20"/>
        </w:trPr>
        <w:tc>
          <w:tcPr>
            <w:tcW w:w="800" w:type="dxa"/>
            <w:vMerge w:val="restart"/>
          </w:tcPr>
          <w:p w:rsidR="00620813" w:rsidRPr="001742E3" w:rsidRDefault="00620813" w:rsidP="00361ADF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1742E3">
              <w:t>№</w:t>
            </w:r>
          </w:p>
          <w:p w:rsidR="00620813" w:rsidRPr="001742E3" w:rsidRDefault="00620813" w:rsidP="00361ADF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1742E3">
              <w:t>урока</w:t>
            </w:r>
          </w:p>
        </w:tc>
        <w:tc>
          <w:tcPr>
            <w:tcW w:w="2285" w:type="dxa"/>
            <w:gridSpan w:val="2"/>
          </w:tcPr>
          <w:p w:rsidR="00620813" w:rsidRPr="001742E3" w:rsidRDefault="00620813" w:rsidP="00361ADF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1742E3">
              <w:t>Дата</w:t>
            </w:r>
            <w:r>
              <w:t xml:space="preserve"> 1</w:t>
            </w:r>
            <w:r w:rsidRPr="001742E3">
              <w:t>а класс</w:t>
            </w:r>
          </w:p>
        </w:tc>
        <w:tc>
          <w:tcPr>
            <w:tcW w:w="5954" w:type="dxa"/>
            <w:vMerge w:val="restart"/>
          </w:tcPr>
          <w:p w:rsidR="00620813" w:rsidRPr="001742E3" w:rsidRDefault="00620813" w:rsidP="00361ADF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1742E3">
              <w:t>Раздел, тема урока, количество часов</w:t>
            </w:r>
          </w:p>
        </w:tc>
        <w:tc>
          <w:tcPr>
            <w:tcW w:w="5528" w:type="dxa"/>
            <w:vMerge w:val="restart"/>
          </w:tcPr>
          <w:p w:rsidR="00620813" w:rsidRPr="001742E3" w:rsidRDefault="00620813" w:rsidP="00361ADF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742E3">
              <w:t>Материально-техническое обеспечение</w:t>
            </w:r>
          </w:p>
        </w:tc>
      </w:tr>
      <w:tr w:rsidR="00620813" w:rsidRPr="001742E3" w:rsidTr="00620813">
        <w:trPr>
          <w:trHeight w:val="20"/>
        </w:trPr>
        <w:tc>
          <w:tcPr>
            <w:tcW w:w="800" w:type="dxa"/>
            <w:vMerge/>
          </w:tcPr>
          <w:p w:rsidR="00620813" w:rsidRPr="001742E3" w:rsidRDefault="00620813" w:rsidP="00361ADF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620813" w:rsidRPr="001742E3" w:rsidRDefault="00620813" w:rsidP="00361ADF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742E3">
              <w:t>по плану</w:t>
            </w:r>
          </w:p>
        </w:tc>
        <w:tc>
          <w:tcPr>
            <w:tcW w:w="1151" w:type="dxa"/>
          </w:tcPr>
          <w:p w:rsidR="00620813" w:rsidRPr="001742E3" w:rsidRDefault="00620813" w:rsidP="00361ADF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742E3">
              <w:t>по факту</w:t>
            </w:r>
          </w:p>
        </w:tc>
        <w:tc>
          <w:tcPr>
            <w:tcW w:w="5954" w:type="dxa"/>
            <w:vMerge/>
          </w:tcPr>
          <w:p w:rsidR="00620813" w:rsidRPr="001742E3" w:rsidRDefault="00620813" w:rsidP="00361ADF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528" w:type="dxa"/>
            <w:vMerge/>
          </w:tcPr>
          <w:p w:rsidR="00620813" w:rsidRPr="001742E3" w:rsidRDefault="00620813" w:rsidP="00361ADF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84012B" w:rsidRPr="001742E3" w:rsidTr="00AC4E08">
        <w:trPr>
          <w:trHeight w:val="20"/>
        </w:trPr>
        <w:tc>
          <w:tcPr>
            <w:tcW w:w="14567" w:type="dxa"/>
            <w:gridSpan w:val="5"/>
          </w:tcPr>
          <w:p w:rsidR="0084012B" w:rsidRDefault="0084012B" w:rsidP="00361ADF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</w:rPr>
            </w:pPr>
          </w:p>
          <w:p w:rsidR="0084012B" w:rsidRPr="00F74865" w:rsidRDefault="0084012B" w:rsidP="00620813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F74865">
              <w:rPr>
                <w:b/>
              </w:rPr>
              <w:t>Раздел 1. Я и окружающий мир. 3  часа</w:t>
            </w:r>
          </w:p>
          <w:p w:rsidR="0084012B" w:rsidRPr="001742E3" w:rsidRDefault="0084012B" w:rsidP="00361ADF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E96993" w:rsidRPr="001742E3" w:rsidTr="00620813">
        <w:trPr>
          <w:trHeight w:val="20"/>
        </w:trPr>
        <w:tc>
          <w:tcPr>
            <w:tcW w:w="800" w:type="dxa"/>
          </w:tcPr>
          <w:p w:rsidR="00E96993" w:rsidRPr="001742E3" w:rsidRDefault="00E96993" w:rsidP="001742E3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E96993" w:rsidRPr="007B4AAB" w:rsidRDefault="00E96993" w:rsidP="00A66A83">
            <w:pPr>
              <w:pStyle w:val="a4"/>
              <w:jc w:val="both"/>
            </w:pPr>
            <w:r>
              <w:t>04</w:t>
            </w:r>
            <w:r w:rsidRPr="007B4AAB">
              <w:t>.09</w:t>
            </w:r>
          </w:p>
        </w:tc>
        <w:tc>
          <w:tcPr>
            <w:tcW w:w="1151" w:type="dxa"/>
          </w:tcPr>
          <w:p w:rsidR="00E96993" w:rsidRPr="001742E3" w:rsidRDefault="00E96993" w:rsidP="00546D3B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E96993" w:rsidRPr="00595B00" w:rsidRDefault="00E96993" w:rsidP="00361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B00">
              <w:rPr>
                <w:rFonts w:ascii="Times New Roman" w:hAnsi="Times New Roman" w:cs="Times New Roman"/>
                <w:sz w:val="24"/>
                <w:szCs w:val="24"/>
              </w:rPr>
              <w:t>Родной край.</w:t>
            </w:r>
          </w:p>
        </w:tc>
        <w:tc>
          <w:tcPr>
            <w:tcW w:w="5528" w:type="dxa"/>
          </w:tcPr>
          <w:p w:rsidR="00E96993" w:rsidRPr="001742E3" w:rsidRDefault="00E96993" w:rsidP="00361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«Донской край», карта Ростовской области</w:t>
            </w:r>
          </w:p>
        </w:tc>
      </w:tr>
      <w:tr w:rsidR="00E96993" w:rsidRPr="001742E3" w:rsidTr="00620813">
        <w:trPr>
          <w:trHeight w:val="20"/>
        </w:trPr>
        <w:tc>
          <w:tcPr>
            <w:tcW w:w="800" w:type="dxa"/>
          </w:tcPr>
          <w:p w:rsidR="00E96993" w:rsidRPr="001742E3" w:rsidRDefault="00E96993" w:rsidP="001742E3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E96993" w:rsidRPr="007B4AAB" w:rsidRDefault="00E96993" w:rsidP="00A66A83">
            <w:pPr>
              <w:pStyle w:val="a4"/>
              <w:jc w:val="both"/>
            </w:pPr>
            <w:r>
              <w:t>11</w:t>
            </w:r>
            <w:r w:rsidRPr="007B4AAB">
              <w:t>.09</w:t>
            </w:r>
          </w:p>
        </w:tc>
        <w:tc>
          <w:tcPr>
            <w:tcW w:w="1151" w:type="dxa"/>
          </w:tcPr>
          <w:p w:rsidR="00E96993" w:rsidRPr="001742E3" w:rsidRDefault="00E96993" w:rsidP="00546D3B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E96993" w:rsidRPr="001742E3" w:rsidRDefault="00E96993" w:rsidP="00361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Станица,  в которой я живу.</w:t>
            </w:r>
          </w:p>
        </w:tc>
        <w:tc>
          <w:tcPr>
            <w:tcW w:w="5528" w:type="dxa"/>
          </w:tcPr>
          <w:p w:rsidR="00E96993" w:rsidRPr="001742E3" w:rsidRDefault="00E96993" w:rsidP="00361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«Станица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Тацинская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96993" w:rsidRPr="001742E3" w:rsidTr="00620813">
        <w:trPr>
          <w:trHeight w:val="20"/>
        </w:trPr>
        <w:tc>
          <w:tcPr>
            <w:tcW w:w="800" w:type="dxa"/>
          </w:tcPr>
          <w:p w:rsidR="00E96993" w:rsidRPr="001742E3" w:rsidRDefault="00E96993" w:rsidP="001742E3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E96993" w:rsidRPr="007B4AAB" w:rsidRDefault="00E96993" w:rsidP="00A66A83">
            <w:pPr>
              <w:pStyle w:val="a4"/>
              <w:jc w:val="both"/>
            </w:pPr>
            <w:r>
              <w:t>18</w:t>
            </w:r>
            <w:r w:rsidRPr="007B4AAB">
              <w:t>.09</w:t>
            </w:r>
          </w:p>
        </w:tc>
        <w:tc>
          <w:tcPr>
            <w:tcW w:w="1151" w:type="dxa"/>
          </w:tcPr>
          <w:p w:rsidR="00E96993" w:rsidRPr="001742E3" w:rsidRDefault="00E96993" w:rsidP="00546D3B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E96993" w:rsidRDefault="00E96993" w:rsidP="00361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Жители станицы – казаки.</w:t>
            </w:r>
          </w:p>
        </w:tc>
        <w:tc>
          <w:tcPr>
            <w:tcW w:w="5528" w:type="dxa"/>
          </w:tcPr>
          <w:p w:rsidR="00E96993" w:rsidRDefault="00E96993" w:rsidP="00361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«Азбука донских казаков»</w:t>
            </w:r>
          </w:p>
        </w:tc>
      </w:tr>
      <w:tr w:rsidR="0084012B" w:rsidRPr="001742E3" w:rsidTr="002E5D15">
        <w:trPr>
          <w:trHeight w:val="20"/>
        </w:trPr>
        <w:tc>
          <w:tcPr>
            <w:tcW w:w="14567" w:type="dxa"/>
            <w:gridSpan w:val="5"/>
          </w:tcPr>
          <w:p w:rsidR="0084012B" w:rsidRDefault="0084012B" w:rsidP="003A68D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4012B" w:rsidRPr="0084012B" w:rsidRDefault="0084012B" w:rsidP="008401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2.Природа донского края. </w:t>
            </w:r>
            <w:r w:rsidR="00B1779E">
              <w:rPr>
                <w:rFonts w:ascii="Times New Roman" w:hAnsi="Times New Roman" w:cs="Times New Roman"/>
                <w:b/>
                <w:sz w:val="24"/>
                <w:szCs w:val="24"/>
              </w:rPr>
              <w:t>\30</w:t>
            </w:r>
            <w:r w:rsidRPr="00F74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E96993" w:rsidRPr="001742E3" w:rsidTr="00620813">
        <w:trPr>
          <w:trHeight w:val="20"/>
        </w:trPr>
        <w:tc>
          <w:tcPr>
            <w:tcW w:w="800" w:type="dxa"/>
          </w:tcPr>
          <w:p w:rsidR="00E96993" w:rsidRPr="001742E3" w:rsidRDefault="00E96993" w:rsidP="001742E3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E96993" w:rsidRPr="007B4AAB" w:rsidRDefault="00E96993" w:rsidP="00A66A83">
            <w:pPr>
              <w:pStyle w:val="a4"/>
              <w:jc w:val="both"/>
            </w:pPr>
            <w:r>
              <w:t>25</w:t>
            </w:r>
            <w:r w:rsidRPr="007B4AAB">
              <w:t>.09</w:t>
            </w:r>
          </w:p>
        </w:tc>
        <w:tc>
          <w:tcPr>
            <w:tcW w:w="1151" w:type="dxa"/>
          </w:tcPr>
          <w:p w:rsidR="00E96993" w:rsidRPr="001742E3" w:rsidRDefault="00E96993" w:rsidP="00546D3B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E96993" w:rsidRPr="00837172" w:rsidRDefault="00E96993" w:rsidP="00361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Д</w:t>
            </w:r>
            <w:r w:rsidRPr="00837172">
              <w:rPr>
                <w:rFonts w:ascii="Times New Roman" w:hAnsi="Times New Roman" w:cs="Times New Roman"/>
                <w:sz w:val="24"/>
                <w:szCs w:val="24"/>
              </w:rPr>
              <w:t>онского края.</w:t>
            </w:r>
          </w:p>
        </w:tc>
        <w:tc>
          <w:tcPr>
            <w:tcW w:w="5528" w:type="dxa"/>
          </w:tcPr>
          <w:p w:rsidR="00E96993" w:rsidRDefault="00E96993" w:rsidP="00361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«Природа Дона», картинки с изображением животных, гербарии растений</w:t>
            </w:r>
          </w:p>
        </w:tc>
      </w:tr>
      <w:tr w:rsidR="00E96993" w:rsidRPr="001742E3" w:rsidTr="00620813">
        <w:trPr>
          <w:trHeight w:val="20"/>
        </w:trPr>
        <w:tc>
          <w:tcPr>
            <w:tcW w:w="800" w:type="dxa"/>
          </w:tcPr>
          <w:p w:rsidR="00E96993" w:rsidRPr="001742E3" w:rsidRDefault="00E96993" w:rsidP="001742E3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E96993" w:rsidRPr="007B4AAB" w:rsidRDefault="00E96993" w:rsidP="00A66A83">
            <w:pPr>
              <w:pStyle w:val="a4"/>
              <w:jc w:val="both"/>
            </w:pPr>
            <w:r>
              <w:t>02.10</w:t>
            </w:r>
          </w:p>
        </w:tc>
        <w:tc>
          <w:tcPr>
            <w:tcW w:w="1151" w:type="dxa"/>
          </w:tcPr>
          <w:p w:rsidR="00E96993" w:rsidRPr="001742E3" w:rsidRDefault="00E96993" w:rsidP="00546D3B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E96993" w:rsidRDefault="00E96993" w:rsidP="00361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5528" w:type="dxa"/>
          </w:tcPr>
          <w:p w:rsidR="00E96993" w:rsidRDefault="00E96993" w:rsidP="00837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«Времена года»,  картинки с изображением символов времён года</w:t>
            </w:r>
          </w:p>
        </w:tc>
      </w:tr>
      <w:tr w:rsidR="00E96993" w:rsidRPr="001742E3" w:rsidTr="00620813">
        <w:trPr>
          <w:trHeight w:val="20"/>
        </w:trPr>
        <w:tc>
          <w:tcPr>
            <w:tcW w:w="800" w:type="dxa"/>
          </w:tcPr>
          <w:p w:rsidR="00E96993" w:rsidRPr="001742E3" w:rsidRDefault="00E96993" w:rsidP="001742E3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E96993" w:rsidRPr="007B4AAB" w:rsidRDefault="00E96993" w:rsidP="00A66A83">
            <w:pPr>
              <w:pStyle w:val="a4"/>
              <w:jc w:val="both"/>
            </w:pPr>
            <w:r>
              <w:t>09</w:t>
            </w:r>
            <w:r w:rsidRPr="007B4AAB">
              <w:t>.10</w:t>
            </w:r>
          </w:p>
        </w:tc>
        <w:tc>
          <w:tcPr>
            <w:tcW w:w="1151" w:type="dxa"/>
          </w:tcPr>
          <w:p w:rsidR="00E96993" w:rsidRPr="001742E3" w:rsidRDefault="00E96993" w:rsidP="00546D3B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E96993" w:rsidRDefault="00E96993" w:rsidP="00361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Осень на Дону.</w:t>
            </w:r>
          </w:p>
        </w:tc>
        <w:tc>
          <w:tcPr>
            <w:tcW w:w="5528" w:type="dxa"/>
          </w:tcPr>
          <w:p w:rsidR="00E96993" w:rsidRDefault="00E96993" w:rsidP="00361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картинки с изображением осени</w:t>
            </w:r>
          </w:p>
        </w:tc>
      </w:tr>
      <w:tr w:rsidR="00E96993" w:rsidRPr="001742E3" w:rsidTr="00620813">
        <w:trPr>
          <w:trHeight w:val="20"/>
        </w:trPr>
        <w:tc>
          <w:tcPr>
            <w:tcW w:w="800" w:type="dxa"/>
          </w:tcPr>
          <w:p w:rsidR="00E96993" w:rsidRPr="001742E3" w:rsidRDefault="00E96993" w:rsidP="001742E3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E96993" w:rsidRPr="007B4AAB" w:rsidRDefault="00E96993" w:rsidP="00A66A83">
            <w:pPr>
              <w:pStyle w:val="a4"/>
              <w:jc w:val="both"/>
            </w:pPr>
            <w:r>
              <w:t>16</w:t>
            </w:r>
            <w:r w:rsidRPr="007B4AAB">
              <w:t>.10</w:t>
            </w:r>
          </w:p>
        </w:tc>
        <w:tc>
          <w:tcPr>
            <w:tcW w:w="1151" w:type="dxa"/>
          </w:tcPr>
          <w:p w:rsidR="00E96993" w:rsidRPr="001742E3" w:rsidRDefault="00E96993" w:rsidP="00546D3B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E96993" w:rsidRPr="007333FC" w:rsidRDefault="00E96993" w:rsidP="00361ADF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333F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Осенние изменения </w:t>
            </w:r>
            <w:r w:rsidRPr="007333F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 природе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E96993" w:rsidRDefault="00E96993" w:rsidP="00361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</w:t>
            </w:r>
            <w:r w:rsidRPr="007333F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Осенние изменения </w:t>
            </w:r>
            <w:r w:rsidRPr="007333F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 природе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», гербарный материал, картинки-раскраски</w:t>
            </w:r>
          </w:p>
        </w:tc>
      </w:tr>
      <w:tr w:rsidR="00E96993" w:rsidRPr="001742E3" w:rsidTr="00620813">
        <w:trPr>
          <w:trHeight w:val="20"/>
        </w:trPr>
        <w:tc>
          <w:tcPr>
            <w:tcW w:w="800" w:type="dxa"/>
          </w:tcPr>
          <w:p w:rsidR="00E96993" w:rsidRPr="001742E3" w:rsidRDefault="00E96993" w:rsidP="001742E3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E96993" w:rsidRPr="007B4AAB" w:rsidRDefault="00E96993" w:rsidP="00A66A83">
            <w:pPr>
              <w:pStyle w:val="a4"/>
              <w:jc w:val="both"/>
            </w:pPr>
            <w:r>
              <w:t>23</w:t>
            </w:r>
            <w:r w:rsidRPr="007B4AAB">
              <w:t>.10</w:t>
            </w:r>
          </w:p>
        </w:tc>
        <w:tc>
          <w:tcPr>
            <w:tcW w:w="1151" w:type="dxa"/>
          </w:tcPr>
          <w:p w:rsidR="00E96993" w:rsidRPr="001742E3" w:rsidRDefault="00E96993" w:rsidP="00546D3B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E96993" w:rsidRPr="007333FC" w:rsidRDefault="00E96993" w:rsidP="00361ADF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Растения осенью.</w:t>
            </w:r>
          </w:p>
        </w:tc>
        <w:tc>
          <w:tcPr>
            <w:tcW w:w="5528" w:type="dxa"/>
          </w:tcPr>
          <w:p w:rsidR="00E96993" w:rsidRDefault="00E96993" w:rsidP="00361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парк</w:t>
            </w:r>
          </w:p>
        </w:tc>
      </w:tr>
      <w:tr w:rsidR="00E96993" w:rsidRPr="001742E3" w:rsidTr="00620813">
        <w:trPr>
          <w:trHeight w:val="20"/>
        </w:trPr>
        <w:tc>
          <w:tcPr>
            <w:tcW w:w="800" w:type="dxa"/>
          </w:tcPr>
          <w:p w:rsidR="00E96993" w:rsidRPr="001742E3" w:rsidRDefault="00E96993" w:rsidP="001742E3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E96993" w:rsidRPr="007B4AAB" w:rsidRDefault="00E96993" w:rsidP="00A66A83">
            <w:pPr>
              <w:pStyle w:val="a4"/>
              <w:jc w:val="both"/>
            </w:pPr>
            <w:r>
              <w:t>13.11</w:t>
            </w:r>
          </w:p>
        </w:tc>
        <w:tc>
          <w:tcPr>
            <w:tcW w:w="1151" w:type="dxa"/>
          </w:tcPr>
          <w:p w:rsidR="00E96993" w:rsidRDefault="00E96993" w:rsidP="00546D3B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E96993" w:rsidRPr="006E0A90" w:rsidRDefault="00E96993" w:rsidP="00884362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E0A90">
              <w:rPr>
                <w:rFonts w:ascii="Times New Roman" w:hAnsi="Times New Roman" w:cs="Times New Roman"/>
                <w:sz w:val="24"/>
                <w:szCs w:val="24"/>
              </w:rPr>
              <w:t>Листья жёлтые летят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528" w:type="dxa"/>
          </w:tcPr>
          <w:p w:rsidR="00E96993" w:rsidRDefault="00E96993" w:rsidP="00884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Природный материал (плоды, шишки, листья, веточки), клей,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пластелин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бумага</w:t>
            </w:r>
          </w:p>
        </w:tc>
      </w:tr>
      <w:tr w:rsidR="00E96993" w:rsidRPr="001742E3" w:rsidTr="00620813">
        <w:trPr>
          <w:trHeight w:val="20"/>
        </w:trPr>
        <w:tc>
          <w:tcPr>
            <w:tcW w:w="800" w:type="dxa"/>
          </w:tcPr>
          <w:p w:rsidR="00E96993" w:rsidRPr="001742E3" w:rsidRDefault="00E96993" w:rsidP="001742E3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E96993" w:rsidRPr="007B4AAB" w:rsidRDefault="00E96993" w:rsidP="00A66A83">
            <w:pPr>
              <w:pStyle w:val="a4"/>
              <w:jc w:val="both"/>
            </w:pPr>
            <w:r>
              <w:t>20</w:t>
            </w:r>
            <w:r w:rsidRPr="007B4AAB">
              <w:t>.11</w:t>
            </w:r>
          </w:p>
        </w:tc>
        <w:tc>
          <w:tcPr>
            <w:tcW w:w="1151" w:type="dxa"/>
          </w:tcPr>
          <w:p w:rsidR="00E96993" w:rsidRDefault="00E96993" w:rsidP="00546D3B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E96993" w:rsidRPr="007333FC" w:rsidRDefault="00E96993" w:rsidP="00884362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Жизнь животных осенью.</w:t>
            </w:r>
          </w:p>
        </w:tc>
        <w:tc>
          <w:tcPr>
            <w:tcW w:w="5528" w:type="dxa"/>
          </w:tcPr>
          <w:p w:rsidR="00E96993" w:rsidRDefault="00E96993" w:rsidP="00884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картинки с изображением животных</w:t>
            </w:r>
          </w:p>
        </w:tc>
      </w:tr>
      <w:tr w:rsidR="00E96993" w:rsidRPr="001742E3" w:rsidTr="00620813">
        <w:trPr>
          <w:trHeight w:val="20"/>
        </w:trPr>
        <w:tc>
          <w:tcPr>
            <w:tcW w:w="800" w:type="dxa"/>
          </w:tcPr>
          <w:p w:rsidR="00E96993" w:rsidRPr="001742E3" w:rsidRDefault="00E96993" w:rsidP="001742E3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E96993" w:rsidRPr="007B4AAB" w:rsidRDefault="00E96993" w:rsidP="00A66A83">
            <w:pPr>
              <w:pStyle w:val="a4"/>
              <w:jc w:val="both"/>
            </w:pPr>
            <w:r>
              <w:t>27</w:t>
            </w:r>
            <w:r w:rsidRPr="007B4AAB">
              <w:t>.11</w:t>
            </w:r>
          </w:p>
        </w:tc>
        <w:tc>
          <w:tcPr>
            <w:tcW w:w="1151" w:type="dxa"/>
          </w:tcPr>
          <w:p w:rsidR="00E96993" w:rsidRDefault="00E96993" w:rsidP="00546D3B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E96993" w:rsidRPr="007333FC" w:rsidRDefault="00E96993" w:rsidP="00620813">
            <w:pPr>
              <w:shd w:val="clear" w:color="auto" w:fill="FFFFFF"/>
              <w:spacing w:before="5" w:line="278" w:lineRule="exac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333F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Занятия людей </w:t>
            </w:r>
            <w:r w:rsidRPr="007333F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осенью.</w:t>
            </w:r>
          </w:p>
        </w:tc>
        <w:tc>
          <w:tcPr>
            <w:tcW w:w="5528" w:type="dxa"/>
          </w:tcPr>
          <w:p w:rsidR="00E96993" w:rsidRDefault="00E96993" w:rsidP="00361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Картинки сельскохозяйственной техники, людей сельскохозяйственных профессий (садовод, тракторист, комбайнер, доярка и т.д.)</w:t>
            </w:r>
          </w:p>
        </w:tc>
      </w:tr>
      <w:tr w:rsidR="00E96993" w:rsidRPr="001742E3" w:rsidTr="00620813">
        <w:trPr>
          <w:trHeight w:val="20"/>
        </w:trPr>
        <w:tc>
          <w:tcPr>
            <w:tcW w:w="800" w:type="dxa"/>
          </w:tcPr>
          <w:p w:rsidR="00E96993" w:rsidRPr="001742E3" w:rsidRDefault="00E96993" w:rsidP="001742E3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E96993" w:rsidRPr="007B4AAB" w:rsidRDefault="00E96993" w:rsidP="00A66A83">
            <w:pPr>
              <w:pStyle w:val="a4"/>
              <w:jc w:val="both"/>
            </w:pPr>
            <w:r>
              <w:t>04.12</w:t>
            </w:r>
          </w:p>
        </w:tc>
        <w:tc>
          <w:tcPr>
            <w:tcW w:w="1151" w:type="dxa"/>
          </w:tcPr>
          <w:p w:rsidR="00E96993" w:rsidRDefault="00E96993" w:rsidP="00546D3B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E96993" w:rsidRPr="007333FC" w:rsidRDefault="00E96993" w:rsidP="00361ADF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Чем богат наш край.</w:t>
            </w:r>
          </w:p>
        </w:tc>
        <w:tc>
          <w:tcPr>
            <w:tcW w:w="5528" w:type="dxa"/>
          </w:tcPr>
          <w:p w:rsidR="00E96993" w:rsidRDefault="00E96993" w:rsidP="00361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Видеофильм «Станица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Тацинская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96993" w:rsidRPr="001742E3" w:rsidTr="00620813">
        <w:trPr>
          <w:trHeight w:val="20"/>
        </w:trPr>
        <w:tc>
          <w:tcPr>
            <w:tcW w:w="800" w:type="dxa"/>
          </w:tcPr>
          <w:p w:rsidR="00E96993" w:rsidRPr="001742E3" w:rsidRDefault="00E96993" w:rsidP="001742E3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E96993" w:rsidRPr="007B4AAB" w:rsidRDefault="00E96993" w:rsidP="00A66A83">
            <w:pPr>
              <w:pStyle w:val="a4"/>
              <w:jc w:val="both"/>
            </w:pPr>
            <w:r>
              <w:t>11</w:t>
            </w:r>
            <w:r w:rsidRPr="007B4AAB">
              <w:t>.12</w:t>
            </w:r>
          </w:p>
        </w:tc>
        <w:tc>
          <w:tcPr>
            <w:tcW w:w="1151" w:type="dxa"/>
          </w:tcPr>
          <w:p w:rsidR="00E96993" w:rsidRDefault="00E96993" w:rsidP="00546D3B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E96993" w:rsidRPr="007333FC" w:rsidRDefault="00E96993" w:rsidP="00361ADF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Зима на Дону.</w:t>
            </w:r>
          </w:p>
        </w:tc>
        <w:tc>
          <w:tcPr>
            <w:tcW w:w="5528" w:type="dxa"/>
          </w:tcPr>
          <w:p w:rsidR="00E96993" w:rsidRDefault="00E96993" w:rsidP="00881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картинки с изображением зимы </w:t>
            </w:r>
          </w:p>
        </w:tc>
      </w:tr>
      <w:tr w:rsidR="00E96993" w:rsidRPr="001742E3" w:rsidTr="00620813">
        <w:trPr>
          <w:trHeight w:val="20"/>
        </w:trPr>
        <w:tc>
          <w:tcPr>
            <w:tcW w:w="800" w:type="dxa"/>
          </w:tcPr>
          <w:p w:rsidR="00E96993" w:rsidRPr="001742E3" w:rsidRDefault="00E96993" w:rsidP="001742E3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E96993" w:rsidRPr="007B4AAB" w:rsidRDefault="00E96993" w:rsidP="00A66A83">
            <w:pPr>
              <w:pStyle w:val="a4"/>
              <w:jc w:val="both"/>
            </w:pPr>
            <w:r>
              <w:t>18</w:t>
            </w:r>
            <w:r w:rsidRPr="007B4AAB">
              <w:t>.12</w:t>
            </w:r>
          </w:p>
        </w:tc>
        <w:tc>
          <w:tcPr>
            <w:tcW w:w="1151" w:type="dxa"/>
          </w:tcPr>
          <w:p w:rsidR="00E96993" w:rsidRDefault="00E96993" w:rsidP="00546D3B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E96993" w:rsidRPr="007333FC" w:rsidRDefault="00E96993" w:rsidP="00884362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Зимняя сказка.</w:t>
            </w:r>
          </w:p>
        </w:tc>
        <w:tc>
          <w:tcPr>
            <w:tcW w:w="5528" w:type="dxa"/>
          </w:tcPr>
          <w:p w:rsidR="00E96993" w:rsidRDefault="00E96993" w:rsidP="00884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«Зимние месяцы»</w:t>
            </w:r>
          </w:p>
        </w:tc>
      </w:tr>
      <w:tr w:rsidR="00E96993" w:rsidRPr="001742E3" w:rsidTr="00620813">
        <w:trPr>
          <w:trHeight w:val="20"/>
        </w:trPr>
        <w:tc>
          <w:tcPr>
            <w:tcW w:w="800" w:type="dxa"/>
          </w:tcPr>
          <w:p w:rsidR="00E96993" w:rsidRPr="001742E3" w:rsidRDefault="00E96993" w:rsidP="001742E3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E96993" w:rsidRPr="007B4AAB" w:rsidRDefault="00E96993" w:rsidP="00A66A83">
            <w:pPr>
              <w:pStyle w:val="a4"/>
              <w:jc w:val="both"/>
            </w:pPr>
            <w:r>
              <w:t>25</w:t>
            </w:r>
            <w:r w:rsidRPr="007B4AAB">
              <w:t>.12</w:t>
            </w:r>
          </w:p>
        </w:tc>
        <w:tc>
          <w:tcPr>
            <w:tcW w:w="1151" w:type="dxa"/>
          </w:tcPr>
          <w:p w:rsidR="00E96993" w:rsidRDefault="00E96993" w:rsidP="00546D3B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E96993" w:rsidRPr="007333FC" w:rsidRDefault="00E96993" w:rsidP="00884362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333F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Зимние изменения в природе.</w:t>
            </w:r>
          </w:p>
        </w:tc>
        <w:tc>
          <w:tcPr>
            <w:tcW w:w="5528" w:type="dxa"/>
          </w:tcPr>
          <w:p w:rsidR="00E96993" w:rsidRDefault="00E96993" w:rsidP="00884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</w:t>
            </w:r>
            <w:r w:rsidRPr="007333F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Зимние изменения в природе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»</w:t>
            </w:r>
          </w:p>
        </w:tc>
      </w:tr>
      <w:tr w:rsidR="00E96993" w:rsidRPr="001742E3" w:rsidTr="00620813">
        <w:trPr>
          <w:trHeight w:val="20"/>
        </w:trPr>
        <w:tc>
          <w:tcPr>
            <w:tcW w:w="800" w:type="dxa"/>
          </w:tcPr>
          <w:p w:rsidR="00E96993" w:rsidRPr="001742E3" w:rsidRDefault="00E96993" w:rsidP="001742E3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E96993" w:rsidRPr="007B4AAB" w:rsidRDefault="00E96993" w:rsidP="00A66A83">
            <w:pPr>
              <w:pStyle w:val="a4"/>
              <w:jc w:val="both"/>
            </w:pPr>
            <w:r>
              <w:t>15.01</w:t>
            </w:r>
          </w:p>
        </w:tc>
        <w:tc>
          <w:tcPr>
            <w:tcW w:w="1151" w:type="dxa"/>
          </w:tcPr>
          <w:p w:rsidR="00E96993" w:rsidRDefault="00E96993" w:rsidP="00546D3B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E96993" w:rsidRPr="007333FC" w:rsidRDefault="00E96993" w:rsidP="00884362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333F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Жизнь животных </w:t>
            </w:r>
            <w:r w:rsidRPr="007333F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зимой.</w:t>
            </w:r>
          </w:p>
        </w:tc>
        <w:tc>
          <w:tcPr>
            <w:tcW w:w="5528" w:type="dxa"/>
          </w:tcPr>
          <w:p w:rsidR="00E96993" w:rsidRDefault="00E96993" w:rsidP="00884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картинки с изображением животных</w:t>
            </w:r>
          </w:p>
        </w:tc>
      </w:tr>
      <w:tr w:rsidR="00E96993" w:rsidRPr="001742E3" w:rsidTr="00620813">
        <w:trPr>
          <w:trHeight w:val="20"/>
        </w:trPr>
        <w:tc>
          <w:tcPr>
            <w:tcW w:w="800" w:type="dxa"/>
          </w:tcPr>
          <w:p w:rsidR="00E96993" w:rsidRPr="001742E3" w:rsidRDefault="00E96993" w:rsidP="001742E3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E96993" w:rsidRPr="007B4AAB" w:rsidRDefault="00E96993" w:rsidP="00A66A83">
            <w:pPr>
              <w:pStyle w:val="a4"/>
              <w:jc w:val="both"/>
            </w:pPr>
            <w:r>
              <w:t>22</w:t>
            </w:r>
            <w:r w:rsidRPr="007B4AAB">
              <w:t>.01</w:t>
            </w:r>
          </w:p>
        </w:tc>
        <w:tc>
          <w:tcPr>
            <w:tcW w:w="1151" w:type="dxa"/>
          </w:tcPr>
          <w:p w:rsidR="00E96993" w:rsidRDefault="00E96993" w:rsidP="00546D3B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E96993" w:rsidRPr="007333FC" w:rsidRDefault="00E96993" w:rsidP="00884362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Поможем зимующим птицам.</w:t>
            </w:r>
          </w:p>
        </w:tc>
        <w:tc>
          <w:tcPr>
            <w:tcW w:w="5528" w:type="dxa"/>
          </w:tcPr>
          <w:p w:rsidR="00E96993" w:rsidRDefault="00E96993" w:rsidP="00884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парк</w:t>
            </w:r>
          </w:p>
        </w:tc>
      </w:tr>
      <w:tr w:rsidR="00E96993" w:rsidRPr="001742E3" w:rsidTr="00620813">
        <w:trPr>
          <w:trHeight w:val="20"/>
        </w:trPr>
        <w:tc>
          <w:tcPr>
            <w:tcW w:w="800" w:type="dxa"/>
          </w:tcPr>
          <w:p w:rsidR="00E96993" w:rsidRPr="001742E3" w:rsidRDefault="00E96993" w:rsidP="001742E3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E96993" w:rsidRPr="007B4AAB" w:rsidRDefault="00E96993" w:rsidP="00A66A83">
            <w:pPr>
              <w:pStyle w:val="a4"/>
              <w:jc w:val="both"/>
            </w:pPr>
            <w:r>
              <w:t>29</w:t>
            </w:r>
            <w:r w:rsidRPr="007B4AAB">
              <w:t>.01</w:t>
            </w:r>
          </w:p>
        </w:tc>
        <w:tc>
          <w:tcPr>
            <w:tcW w:w="1151" w:type="dxa"/>
          </w:tcPr>
          <w:p w:rsidR="00E96993" w:rsidRDefault="00E96993" w:rsidP="00546D3B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E96993" w:rsidRPr="007333FC" w:rsidRDefault="00E96993" w:rsidP="00884362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Мои домашние питомцы.</w:t>
            </w:r>
          </w:p>
        </w:tc>
        <w:tc>
          <w:tcPr>
            <w:tcW w:w="5528" w:type="dxa"/>
          </w:tcPr>
          <w:p w:rsidR="00E96993" w:rsidRDefault="00E96993" w:rsidP="00884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Рисунки детей</w:t>
            </w:r>
          </w:p>
        </w:tc>
      </w:tr>
      <w:tr w:rsidR="00E96993" w:rsidRPr="001742E3" w:rsidTr="00620813">
        <w:trPr>
          <w:trHeight w:val="20"/>
        </w:trPr>
        <w:tc>
          <w:tcPr>
            <w:tcW w:w="800" w:type="dxa"/>
          </w:tcPr>
          <w:p w:rsidR="00E96993" w:rsidRPr="001742E3" w:rsidRDefault="00E96993" w:rsidP="001742E3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E96993" w:rsidRPr="007B4AAB" w:rsidRDefault="00E96993" w:rsidP="00A66A83">
            <w:pPr>
              <w:pStyle w:val="a4"/>
              <w:jc w:val="both"/>
            </w:pPr>
            <w:r>
              <w:t>05.02</w:t>
            </w:r>
          </w:p>
        </w:tc>
        <w:tc>
          <w:tcPr>
            <w:tcW w:w="1151" w:type="dxa"/>
          </w:tcPr>
          <w:p w:rsidR="00E96993" w:rsidRDefault="00E96993" w:rsidP="00546D3B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E96993" w:rsidRPr="007333FC" w:rsidRDefault="00E96993" w:rsidP="00884362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Растения зимой.</w:t>
            </w:r>
          </w:p>
        </w:tc>
        <w:tc>
          <w:tcPr>
            <w:tcW w:w="5528" w:type="dxa"/>
          </w:tcPr>
          <w:p w:rsidR="00E96993" w:rsidRDefault="00E96993" w:rsidP="00884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Картинки-раскраски, гербарии и изображения хвойных растений</w:t>
            </w:r>
          </w:p>
        </w:tc>
      </w:tr>
      <w:tr w:rsidR="00E96993" w:rsidRPr="001742E3" w:rsidTr="00620813">
        <w:trPr>
          <w:trHeight w:val="20"/>
        </w:trPr>
        <w:tc>
          <w:tcPr>
            <w:tcW w:w="800" w:type="dxa"/>
          </w:tcPr>
          <w:p w:rsidR="00E96993" w:rsidRPr="001742E3" w:rsidRDefault="00E96993" w:rsidP="001742E3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E96993" w:rsidRPr="007B4AAB" w:rsidRDefault="00E96993" w:rsidP="00A66A83">
            <w:pPr>
              <w:pStyle w:val="a4"/>
              <w:jc w:val="both"/>
            </w:pPr>
            <w:r>
              <w:t>19</w:t>
            </w:r>
            <w:r w:rsidRPr="007B4AAB">
              <w:t>.02</w:t>
            </w:r>
          </w:p>
        </w:tc>
        <w:tc>
          <w:tcPr>
            <w:tcW w:w="1151" w:type="dxa"/>
          </w:tcPr>
          <w:p w:rsidR="00E96993" w:rsidRDefault="00E96993" w:rsidP="00546D3B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E96993" w:rsidRPr="007333FC" w:rsidRDefault="00E96993" w:rsidP="00884362">
            <w:pPr>
              <w:shd w:val="clear" w:color="auto" w:fill="FFFFFF"/>
              <w:spacing w:line="288" w:lineRule="exact"/>
              <w:ind w:right="547" w:firstLine="1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333F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Занятия людей </w:t>
            </w:r>
            <w:proofErr w:type="spellStart"/>
            <w:r w:rsidRPr="007333F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зимой</w:t>
            </w:r>
            <w:proofErr w:type="gramStart"/>
            <w:r w:rsidRPr="007333F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.</w:t>
            </w:r>
            <w:r w:rsidRPr="00FD699D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З</w:t>
            </w:r>
            <w:proofErr w:type="gramEnd"/>
            <w:r w:rsidRPr="00FD699D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имние</w:t>
            </w:r>
            <w:proofErr w:type="spellEnd"/>
            <w:r w:rsidRPr="00FD699D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 забавы детей</w:t>
            </w:r>
            <w:r>
              <w:rPr>
                <w:rFonts w:ascii="Times New Roman" w:hAnsi="Times New Roman" w:cs="Times New Roman"/>
                <w:color w:val="FF0000"/>
                <w:spacing w:val="-9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E96993" w:rsidRDefault="00E96993" w:rsidP="00884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«Зима на Дону». Игры в школьном дворе</w:t>
            </w:r>
          </w:p>
        </w:tc>
      </w:tr>
      <w:tr w:rsidR="00E96993" w:rsidRPr="001742E3" w:rsidTr="00620813">
        <w:trPr>
          <w:trHeight w:val="20"/>
        </w:trPr>
        <w:tc>
          <w:tcPr>
            <w:tcW w:w="800" w:type="dxa"/>
          </w:tcPr>
          <w:p w:rsidR="00E96993" w:rsidRPr="001742E3" w:rsidRDefault="00E96993" w:rsidP="001742E3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E96993" w:rsidRPr="007B4AAB" w:rsidRDefault="00E96993" w:rsidP="00A66A83">
            <w:pPr>
              <w:pStyle w:val="a4"/>
              <w:jc w:val="both"/>
            </w:pPr>
            <w:r>
              <w:t>26</w:t>
            </w:r>
            <w:r w:rsidRPr="007B4AAB">
              <w:t>.02</w:t>
            </w:r>
          </w:p>
        </w:tc>
        <w:tc>
          <w:tcPr>
            <w:tcW w:w="1151" w:type="dxa"/>
          </w:tcPr>
          <w:p w:rsidR="00E96993" w:rsidRDefault="00E96993" w:rsidP="00546D3B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E96993" w:rsidRPr="007333FC" w:rsidRDefault="00E96993" w:rsidP="003874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Улица, на которой я живу.</w:t>
            </w:r>
          </w:p>
        </w:tc>
        <w:tc>
          <w:tcPr>
            <w:tcW w:w="5528" w:type="dxa"/>
          </w:tcPr>
          <w:p w:rsidR="00E96993" w:rsidRDefault="00E96993" w:rsidP="00361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Рисунки детей</w:t>
            </w:r>
          </w:p>
        </w:tc>
      </w:tr>
      <w:tr w:rsidR="00E96993" w:rsidRPr="001742E3" w:rsidTr="00620813">
        <w:trPr>
          <w:trHeight w:val="20"/>
        </w:trPr>
        <w:tc>
          <w:tcPr>
            <w:tcW w:w="800" w:type="dxa"/>
          </w:tcPr>
          <w:p w:rsidR="00E96993" w:rsidRPr="001742E3" w:rsidRDefault="00E96993" w:rsidP="001742E3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E96993" w:rsidRPr="007B4AAB" w:rsidRDefault="00E96993" w:rsidP="00A66A83">
            <w:pPr>
              <w:pStyle w:val="a4"/>
              <w:jc w:val="both"/>
            </w:pPr>
            <w:r>
              <w:t>05.03</w:t>
            </w:r>
          </w:p>
        </w:tc>
        <w:tc>
          <w:tcPr>
            <w:tcW w:w="1151" w:type="dxa"/>
          </w:tcPr>
          <w:p w:rsidR="00E96993" w:rsidRDefault="00E96993" w:rsidP="00546D3B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E96993" w:rsidRPr="007333FC" w:rsidRDefault="00E96993" w:rsidP="00361ADF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Весна на Дону.</w:t>
            </w:r>
          </w:p>
        </w:tc>
        <w:tc>
          <w:tcPr>
            <w:tcW w:w="5528" w:type="dxa"/>
          </w:tcPr>
          <w:p w:rsidR="00E96993" w:rsidRDefault="00E96993" w:rsidP="00361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картинки с изображением весны</w:t>
            </w:r>
          </w:p>
        </w:tc>
      </w:tr>
      <w:tr w:rsidR="00E96993" w:rsidRPr="001742E3" w:rsidTr="00620813">
        <w:trPr>
          <w:trHeight w:val="20"/>
        </w:trPr>
        <w:tc>
          <w:tcPr>
            <w:tcW w:w="800" w:type="dxa"/>
          </w:tcPr>
          <w:p w:rsidR="00E96993" w:rsidRPr="001742E3" w:rsidRDefault="00E96993" w:rsidP="001742E3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E96993" w:rsidRPr="007B4AAB" w:rsidRDefault="00E96993" w:rsidP="00A66A83">
            <w:pPr>
              <w:pStyle w:val="a4"/>
              <w:jc w:val="both"/>
            </w:pPr>
            <w:r>
              <w:t>12</w:t>
            </w:r>
            <w:r w:rsidRPr="007B4AAB">
              <w:t>.03</w:t>
            </w:r>
          </w:p>
        </w:tc>
        <w:tc>
          <w:tcPr>
            <w:tcW w:w="1151" w:type="dxa"/>
          </w:tcPr>
          <w:p w:rsidR="00E96993" w:rsidRDefault="00E96993" w:rsidP="00546D3B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E96993" w:rsidRPr="007333FC" w:rsidRDefault="00E96993" w:rsidP="003874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35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Весенние изменения в природе.</w:t>
            </w:r>
          </w:p>
        </w:tc>
        <w:tc>
          <w:tcPr>
            <w:tcW w:w="5528" w:type="dxa"/>
          </w:tcPr>
          <w:p w:rsidR="00E96993" w:rsidRDefault="00E96993" w:rsidP="00361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Видеофрагмент «Весна идёт»,  картинки-раскраски</w:t>
            </w:r>
          </w:p>
        </w:tc>
      </w:tr>
      <w:tr w:rsidR="00E96993" w:rsidRPr="001742E3" w:rsidTr="00620813">
        <w:trPr>
          <w:trHeight w:val="20"/>
        </w:trPr>
        <w:tc>
          <w:tcPr>
            <w:tcW w:w="800" w:type="dxa"/>
          </w:tcPr>
          <w:p w:rsidR="00E96993" w:rsidRPr="001742E3" w:rsidRDefault="00E96993" w:rsidP="001742E3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E96993" w:rsidRPr="007B4AAB" w:rsidRDefault="00E96993" w:rsidP="00A66A83">
            <w:pPr>
              <w:pStyle w:val="a4"/>
              <w:jc w:val="both"/>
            </w:pPr>
            <w:r>
              <w:t>19</w:t>
            </w:r>
            <w:r w:rsidRPr="007B4AAB">
              <w:t>.03</w:t>
            </w:r>
          </w:p>
        </w:tc>
        <w:tc>
          <w:tcPr>
            <w:tcW w:w="1151" w:type="dxa"/>
          </w:tcPr>
          <w:p w:rsidR="00E96993" w:rsidRDefault="00E96993" w:rsidP="00546D3B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E96993" w:rsidRPr="007333FC" w:rsidRDefault="00E96993" w:rsidP="0038745F">
            <w:pPr>
              <w:shd w:val="clear" w:color="auto" w:fill="FFFFFF"/>
              <w:ind w:right="151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333FC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Растения весной.</w:t>
            </w:r>
          </w:p>
        </w:tc>
        <w:tc>
          <w:tcPr>
            <w:tcW w:w="5528" w:type="dxa"/>
          </w:tcPr>
          <w:p w:rsidR="00E96993" w:rsidRDefault="00E96993" w:rsidP="00361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парк</w:t>
            </w:r>
          </w:p>
        </w:tc>
      </w:tr>
      <w:tr w:rsidR="00E96993" w:rsidRPr="001742E3" w:rsidTr="00620813">
        <w:trPr>
          <w:trHeight w:val="20"/>
        </w:trPr>
        <w:tc>
          <w:tcPr>
            <w:tcW w:w="800" w:type="dxa"/>
          </w:tcPr>
          <w:p w:rsidR="00E96993" w:rsidRPr="001742E3" w:rsidRDefault="00E96993" w:rsidP="001742E3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E96993" w:rsidRPr="007B4AAB" w:rsidRDefault="00E96993" w:rsidP="00A66A83">
            <w:pPr>
              <w:pStyle w:val="a4"/>
              <w:jc w:val="both"/>
            </w:pPr>
            <w:r>
              <w:t>09.04</w:t>
            </w:r>
          </w:p>
        </w:tc>
        <w:tc>
          <w:tcPr>
            <w:tcW w:w="1151" w:type="dxa"/>
          </w:tcPr>
          <w:p w:rsidR="00E96993" w:rsidRDefault="00E96993" w:rsidP="00546D3B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E96993" w:rsidRPr="007333FC" w:rsidRDefault="00E96993" w:rsidP="00361ADF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Цветы-первоцветы.</w:t>
            </w:r>
          </w:p>
        </w:tc>
        <w:tc>
          <w:tcPr>
            <w:tcW w:w="5528" w:type="dxa"/>
          </w:tcPr>
          <w:p w:rsidR="00E96993" w:rsidRDefault="00E96993" w:rsidP="00361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Изображения растений (подснежники, пролески, мать и мачеха и т.д.)</w:t>
            </w:r>
          </w:p>
        </w:tc>
      </w:tr>
      <w:tr w:rsidR="00E96993" w:rsidRPr="001742E3" w:rsidTr="00620813">
        <w:trPr>
          <w:trHeight w:val="20"/>
        </w:trPr>
        <w:tc>
          <w:tcPr>
            <w:tcW w:w="800" w:type="dxa"/>
          </w:tcPr>
          <w:p w:rsidR="00E96993" w:rsidRPr="001742E3" w:rsidRDefault="00E96993" w:rsidP="001742E3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E96993" w:rsidRPr="007B4AAB" w:rsidRDefault="00E96993" w:rsidP="00A66A83">
            <w:pPr>
              <w:pStyle w:val="a4"/>
              <w:jc w:val="both"/>
            </w:pPr>
            <w:r>
              <w:t>16.04</w:t>
            </w:r>
          </w:p>
        </w:tc>
        <w:tc>
          <w:tcPr>
            <w:tcW w:w="1151" w:type="dxa"/>
          </w:tcPr>
          <w:p w:rsidR="00E96993" w:rsidRDefault="00E96993" w:rsidP="00546D3B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E96993" w:rsidRPr="007333FC" w:rsidRDefault="00E96993" w:rsidP="00361ADF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333FC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Жизнь животных весной.</w:t>
            </w:r>
          </w:p>
        </w:tc>
        <w:tc>
          <w:tcPr>
            <w:tcW w:w="5528" w:type="dxa"/>
          </w:tcPr>
          <w:p w:rsidR="00E96993" w:rsidRDefault="00E96993" w:rsidP="00361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«Животные Дона»</w:t>
            </w:r>
          </w:p>
        </w:tc>
      </w:tr>
      <w:tr w:rsidR="00E96993" w:rsidRPr="001742E3" w:rsidTr="00620813">
        <w:trPr>
          <w:trHeight w:val="20"/>
        </w:trPr>
        <w:tc>
          <w:tcPr>
            <w:tcW w:w="800" w:type="dxa"/>
          </w:tcPr>
          <w:p w:rsidR="00E96993" w:rsidRPr="001742E3" w:rsidRDefault="00E96993" w:rsidP="001742E3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E96993" w:rsidRPr="007B4AAB" w:rsidRDefault="00E96993" w:rsidP="00A66A83">
            <w:pPr>
              <w:pStyle w:val="a4"/>
              <w:jc w:val="both"/>
            </w:pPr>
            <w:r>
              <w:t>23</w:t>
            </w:r>
            <w:r w:rsidRPr="007B4AAB">
              <w:t>.04</w:t>
            </w:r>
          </w:p>
        </w:tc>
        <w:tc>
          <w:tcPr>
            <w:tcW w:w="1151" w:type="dxa"/>
          </w:tcPr>
          <w:p w:rsidR="00E96993" w:rsidRDefault="00E96993" w:rsidP="00546D3B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E96993" w:rsidRPr="00881C7B" w:rsidRDefault="00E96993" w:rsidP="00361ADF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81C7B">
              <w:rPr>
                <w:rFonts w:ascii="Times New Roman" w:hAnsi="Times New Roman" w:cs="Times New Roman"/>
                <w:sz w:val="24"/>
                <w:szCs w:val="24"/>
              </w:rPr>
              <w:t>Занятия людей весной.</w:t>
            </w:r>
          </w:p>
        </w:tc>
        <w:tc>
          <w:tcPr>
            <w:tcW w:w="5528" w:type="dxa"/>
          </w:tcPr>
          <w:p w:rsidR="00E96993" w:rsidRDefault="00E96993" w:rsidP="00387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Картинки сельскохозяйственной техники, людей сельскохозяйственных профессий </w:t>
            </w:r>
          </w:p>
        </w:tc>
      </w:tr>
      <w:tr w:rsidR="00E96993" w:rsidRPr="001742E3" w:rsidTr="00620813">
        <w:trPr>
          <w:trHeight w:val="20"/>
        </w:trPr>
        <w:tc>
          <w:tcPr>
            <w:tcW w:w="800" w:type="dxa"/>
          </w:tcPr>
          <w:p w:rsidR="00E96993" w:rsidRPr="001742E3" w:rsidRDefault="00E96993" w:rsidP="001742E3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E96993" w:rsidRPr="007B4AAB" w:rsidRDefault="00E96993" w:rsidP="00A66A83">
            <w:pPr>
              <w:pStyle w:val="a4"/>
              <w:jc w:val="both"/>
            </w:pPr>
            <w:r>
              <w:t>30</w:t>
            </w:r>
            <w:r w:rsidRPr="007B4AAB">
              <w:t>.04</w:t>
            </w:r>
          </w:p>
        </w:tc>
        <w:tc>
          <w:tcPr>
            <w:tcW w:w="1151" w:type="dxa"/>
          </w:tcPr>
          <w:p w:rsidR="00E96993" w:rsidRDefault="00E96993" w:rsidP="00546D3B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E96993" w:rsidRPr="00DD78C3" w:rsidRDefault="00E96993" w:rsidP="00361ADF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D78C3">
              <w:rPr>
                <w:rFonts w:ascii="Times New Roman" w:hAnsi="Times New Roman" w:cs="Times New Roman"/>
                <w:sz w:val="24"/>
                <w:szCs w:val="24"/>
              </w:rPr>
              <w:t>Летние изменения в природе.</w:t>
            </w:r>
          </w:p>
        </w:tc>
        <w:tc>
          <w:tcPr>
            <w:tcW w:w="5528" w:type="dxa"/>
          </w:tcPr>
          <w:p w:rsidR="00E96993" w:rsidRDefault="00E96993" w:rsidP="00361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«Скоро лето!»</w:t>
            </w:r>
          </w:p>
        </w:tc>
      </w:tr>
      <w:tr w:rsidR="00E96993" w:rsidRPr="001742E3" w:rsidTr="00620813">
        <w:trPr>
          <w:trHeight w:val="20"/>
        </w:trPr>
        <w:tc>
          <w:tcPr>
            <w:tcW w:w="800" w:type="dxa"/>
          </w:tcPr>
          <w:p w:rsidR="00E96993" w:rsidRPr="001742E3" w:rsidRDefault="00E96993" w:rsidP="001742E3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E96993" w:rsidRPr="007B4AAB" w:rsidRDefault="00E96993" w:rsidP="00A66A83">
            <w:pPr>
              <w:pStyle w:val="a4"/>
              <w:jc w:val="both"/>
            </w:pPr>
            <w:r>
              <w:t>07.05</w:t>
            </w:r>
          </w:p>
        </w:tc>
        <w:tc>
          <w:tcPr>
            <w:tcW w:w="1151" w:type="dxa"/>
          </w:tcPr>
          <w:p w:rsidR="00E96993" w:rsidRDefault="00E96993" w:rsidP="00546D3B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E96993" w:rsidRPr="00DD78C3" w:rsidRDefault="00E96993" w:rsidP="00361ADF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D78C3">
              <w:rPr>
                <w:rFonts w:ascii="Times New Roman" w:hAnsi="Times New Roman" w:cs="Times New Roman"/>
                <w:sz w:val="24"/>
                <w:szCs w:val="24"/>
              </w:rPr>
              <w:t>Что растёт у водоёма?</w:t>
            </w:r>
          </w:p>
        </w:tc>
        <w:tc>
          <w:tcPr>
            <w:tcW w:w="5528" w:type="dxa"/>
          </w:tcPr>
          <w:p w:rsidR="00E96993" w:rsidRDefault="00E96993" w:rsidP="00361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Изображения растений водоёмов</w:t>
            </w:r>
          </w:p>
        </w:tc>
      </w:tr>
      <w:tr w:rsidR="0084012B" w:rsidRPr="001742E3" w:rsidTr="00620813">
        <w:trPr>
          <w:trHeight w:val="20"/>
        </w:trPr>
        <w:tc>
          <w:tcPr>
            <w:tcW w:w="800" w:type="dxa"/>
          </w:tcPr>
          <w:p w:rsidR="0084012B" w:rsidRPr="001742E3" w:rsidRDefault="0084012B" w:rsidP="001742E3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84012B" w:rsidRPr="007B4AAB" w:rsidRDefault="0084012B" w:rsidP="00835B0D">
            <w:pPr>
              <w:pStyle w:val="a4"/>
              <w:jc w:val="both"/>
            </w:pPr>
            <w:r>
              <w:t>07.05</w:t>
            </w:r>
          </w:p>
        </w:tc>
        <w:tc>
          <w:tcPr>
            <w:tcW w:w="1151" w:type="dxa"/>
          </w:tcPr>
          <w:p w:rsidR="0084012B" w:rsidRDefault="0084012B" w:rsidP="00835B0D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84012B" w:rsidRPr="00DD78C3" w:rsidRDefault="0084012B" w:rsidP="00835B0D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D78C3">
              <w:rPr>
                <w:rFonts w:ascii="Times New Roman" w:hAnsi="Times New Roman" w:cs="Times New Roman"/>
                <w:sz w:val="24"/>
                <w:szCs w:val="24"/>
              </w:rPr>
              <w:t>Жизнь животных летом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84012B" w:rsidRDefault="00B1779E" w:rsidP="00361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Картинки сельскохозяйственной техники, людей сельскохозяйственных профессий</w:t>
            </w:r>
          </w:p>
        </w:tc>
      </w:tr>
      <w:tr w:rsidR="0084012B" w:rsidRPr="001742E3" w:rsidTr="00B1779E">
        <w:trPr>
          <w:trHeight w:val="594"/>
        </w:trPr>
        <w:tc>
          <w:tcPr>
            <w:tcW w:w="800" w:type="dxa"/>
          </w:tcPr>
          <w:p w:rsidR="0084012B" w:rsidRPr="001742E3" w:rsidRDefault="0084012B" w:rsidP="001742E3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84012B" w:rsidRPr="007B4AAB" w:rsidRDefault="00B1779E" w:rsidP="00A66A83">
            <w:pPr>
              <w:pStyle w:val="a4"/>
              <w:jc w:val="both"/>
            </w:pPr>
            <w:r>
              <w:t>14.05</w:t>
            </w:r>
          </w:p>
        </w:tc>
        <w:tc>
          <w:tcPr>
            <w:tcW w:w="1151" w:type="dxa"/>
          </w:tcPr>
          <w:p w:rsidR="0084012B" w:rsidRDefault="0084012B" w:rsidP="00361ADF"/>
        </w:tc>
        <w:tc>
          <w:tcPr>
            <w:tcW w:w="5954" w:type="dxa"/>
          </w:tcPr>
          <w:p w:rsidR="0084012B" w:rsidRPr="00B1779E" w:rsidRDefault="00B1779E" w:rsidP="00361ADF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1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«Вместе дружная семья»</w:t>
            </w:r>
          </w:p>
        </w:tc>
        <w:tc>
          <w:tcPr>
            <w:tcW w:w="5528" w:type="dxa"/>
          </w:tcPr>
          <w:p w:rsidR="0084012B" w:rsidRDefault="0084012B" w:rsidP="00361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12B" w:rsidRPr="001742E3" w:rsidTr="00620813">
        <w:trPr>
          <w:trHeight w:val="20"/>
        </w:trPr>
        <w:tc>
          <w:tcPr>
            <w:tcW w:w="800" w:type="dxa"/>
          </w:tcPr>
          <w:p w:rsidR="0084012B" w:rsidRPr="001742E3" w:rsidRDefault="0084012B" w:rsidP="001742E3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84012B" w:rsidRDefault="0084012B" w:rsidP="006E0A90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21.05</w:t>
            </w:r>
          </w:p>
        </w:tc>
        <w:tc>
          <w:tcPr>
            <w:tcW w:w="1151" w:type="dxa"/>
          </w:tcPr>
          <w:p w:rsidR="0084012B" w:rsidRDefault="0084012B" w:rsidP="00546D3B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84012B" w:rsidRPr="00B1779E" w:rsidRDefault="00B1779E" w:rsidP="00361ADF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1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Казачья семья</w:t>
            </w:r>
          </w:p>
        </w:tc>
        <w:tc>
          <w:tcPr>
            <w:tcW w:w="5528" w:type="dxa"/>
          </w:tcPr>
          <w:p w:rsidR="0084012B" w:rsidRPr="00B1779E" w:rsidRDefault="00B1779E" w:rsidP="00387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Интерактивная </w:t>
            </w:r>
            <w:proofErr w:type="spellStart"/>
            <w:r w:rsidRPr="00B17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доска</w:t>
            </w:r>
            <w:proofErr w:type="gramStart"/>
            <w:r w:rsidRPr="00B17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B177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779E">
              <w:rPr>
                <w:rFonts w:ascii="Times New Roman" w:hAnsi="Times New Roman" w:cs="Times New Roman"/>
                <w:sz w:val="24"/>
                <w:szCs w:val="24"/>
              </w:rPr>
              <w:t>резентации</w:t>
            </w:r>
            <w:proofErr w:type="spellEnd"/>
            <w:r w:rsidRPr="00B1779E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</w:tr>
      <w:tr w:rsidR="0084012B" w:rsidRPr="001742E3" w:rsidTr="00620813">
        <w:trPr>
          <w:trHeight w:val="20"/>
        </w:trPr>
        <w:tc>
          <w:tcPr>
            <w:tcW w:w="800" w:type="dxa"/>
          </w:tcPr>
          <w:p w:rsidR="0084012B" w:rsidRPr="001742E3" w:rsidRDefault="0084012B" w:rsidP="001742E3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84012B" w:rsidRDefault="00B1779E" w:rsidP="006E0A90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25.05</w:t>
            </w:r>
          </w:p>
        </w:tc>
        <w:tc>
          <w:tcPr>
            <w:tcW w:w="1151" w:type="dxa"/>
          </w:tcPr>
          <w:p w:rsidR="0084012B" w:rsidRDefault="0084012B" w:rsidP="00546D3B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84012B" w:rsidRPr="00B1779E" w:rsidRDefault="00B1779E" w:rsidP="00361ADF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1779E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защиты детей</w:t>
            </w:r>
          </w:p>
        </w:tc>
        <w:tc>
          <w:tcPr>
            <w:tcW w:w="5528" w:type="dxa"/>
          </w:tcPr>
          <w:p w:rsidR="0084012B" w:rsidRPr="00B1779E" w:rsidRDefault="00B1779E" w:rsidP="00387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Интерактивная </w:t>
            </w:r>
            <w:proofErr w:type="spellStart"/>
            <w:r w:rsidRPr="00B17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доска</w:t>
            </w:r>
            <w:proofErr w:type="gramStart"/>
            <w:r w:rsidRPr="00B17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B177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779E">
              <w:rPr>
                <w:rFonts w:ascii="Times New Roman" w:hAnsi="Times New Roman" w:cs="Times New Roman"/>
                <w:sz w:val="24"/>
                <w:szCs w:val="24"/>
              </w:rPr>
              <w:t>резентации</w:t>
            </w:r>
            <w:proofErr w:type="spellEnd"/>
            <w:r w:rsidRPr="00B1779E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</w:tr>
    </w:tbl>
    <w:p w:rsidR="00645D4A" w:rsidRPr="007333FC" w:rsidRDefault="00645D4A" w:rsidP="00B329AA">
      <w:pPr>
        <w:rPr>
          <w:rFonts w:ascii="Times New Roman" w:hAnsi="Times New Roman" w:cs="Times New Roman"/>
          <w:sz w:val="24"/>
          <w:szCs w:val="24"/>
        </w:rPr>
      </w:pPr>
    </w:p>
    <w:sectPr w:rsidR="00645D4A" w:rsidRPr="007333FC" w:rsidSect="00565A89">
      <w:footerReference w:type="default" r:id="rId8"/>
      <w:pgSz w:w="16838" w:h="11906" w:orient="landscape"/>
      <w:pgMar w:top="720" w:right="395" w:bottom="72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73" w:rsidRDefault="00DF3B73" w:rsidP="005B7737">
      <w:pPr>
        <w:spacing w:after="0" w:line="240" w:lineRule="auto"/>
      </w:pPr>
      <w:r>
        <w:separator/>
      </w:r>
    </w:p>
  </w:endnote>
  <w:endnote w:type="continuationSeparator" w:id="0">
    <w:p w:rsidR="00DF3B73" w:rsidRDefault="00DF3B73" w:rsidP="005B7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731658"/>
      <w:docPartObj>
        <w:docPartGallery w:val="Page Numbers (Bottom of Page)"/>
        <w:docPartUnique/>
      </w:docPartObj>
    </w:sdtPr>
    <w:sdtEndPr/>
    <w:sdtContent>
      <w:p w:rsidR="006E0A90" w:rsidRDefault="00CE5D98">
        <w:pPr>
          <w:pStyle w:val="a8"/>
          <w:jc w:val="right"/>
        </w:pPr>
        <w:r>
          <w:fldChar w:fldCharType="begin"/>
        </w:r>
        <w:r w:rsidR="00B25D65">
          <w:instrText>PAGE   \* MERGEFORMAT</w:instrText>
        </w:r>
        <w:r>
          <w:fldChar w:fldCharType="separate"/>
        </w:r>
        <w:r w:rsidR="002459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E0A90" w:rsidRDefault="006E0A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73" w:rsidRDefault="00DF3B73" w:rsidP="005B7737">
      <w:pPr>
        <w:spacing w:after="0" w:line="240" w:lineRule="auto"/>
      </w:pPr>
      <w:r>
        <w:separator/>
      </w:r>
    </w:p>
  </w:footnote>
  <w:footnote w:type="continuationSeparator" w:id="0">
    <w:p w:rsidR="00DF3B73" w:rsidRDefault="00DF3B73" w:rsidP="005B7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7673F0"/>
    <w:lvl w:ilvl="0">
      <w:numFmt w:val="bullet"/>
      <w:lvlText w:val="*"/>
      <w:lvlJc w:val="left"/>
    </w:lvl>
  </w:abstractNum>
  <w:abstractNum w:abstractNumId="1">
    <w:nsid w:val="12A61483"/>
    <w:multiLevelType w:val="singleLevel"/>
    <w:tmpl w:val="35C2A514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7F54212"/>
    <w:multiLevelType w:val="hybridMultilevel"/>
    <w:tmpl w:val="686ED6D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5B018A6"/>
    <w:multiLevelType w:val="hybridMultilevel"/>
    <w:tmpl w:val="8A4CF5D8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C1E3B07"/>
    <w:multiLevelType w:val="hybridMultilevel"/>
    <w:tmpl w:val="B29A5A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AD2962"/>
    <w:multiLevelType w:val="hybridMultilevel"/>
    <w:tmpl w:val="4D32E252"/>
    <w:lvl w:ilvl="0" w:tplc="041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6">
    <w:nsid w:val="3EBE314B"/>
    <w:multiLevelType w:val="hybridMultilevel"/>
    <w:tmpl w:val="80C2081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73D3EF7"/>
    <w:multiLevelType w:val="hybridMultilevel"/>
    <w:tmpl w:val="7F74F19C"/>
    <w:lvl w:ilvl="0" w:tplc="2FF2B31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D672DD3"/>
    <w:multiLevelType w:val="hybridMultilevel"/>
    <w:tmpl w:val="7A662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05C51"/>
    <w:multiLevelType w:val="multilevel"/>
    <w:tmpl w:val="D902B0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0">
    <w:nsid w:val="576F060F"/>
    <w:multiLevelType w:val="hybridMultilevel"/>
    <w:tmpl w:val="2A68496A"/>
    <w:lvl w:ilvl="0" w:tplc="2FF2B316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2BF02A8"/>
    <w:multiLevelType w:val="hybridMultilevel"/>
    <w:tmpl w:val="6A34ED18"/>
    <w:lvl w:ilvl="0" w:tplc="02D4D128">
      <w:start w:val="1"/>
      <w:numFmt w:val="decimal"/>
      <w:lvlText w:val="%1."/>
      <w:lvlJc w:val="left"/>
      <w:pPr>
        <w:ind w:left="78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9E484E"/>
    <w:multiLevelType w:val="multilevel"/>
    <w:tmpl w:val="45D4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77235807"/>
    <w:multiLevelType w:val="hybridMultilevel"/>
    <w:tmpl w:val="FAF082C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66F1D"/>
    <w:multiLevelType w:val="hybridMultilevel"/>
    <w:tmpl w:val="E562971A"/>
    <w:lvl w:ilvl="0" w:tplc="F092A5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9"/>
  </w:num>
  <w:num w:numId="10">
    <w:abstractNumId w:val="4"/>
  </w:num>
  <w:num w:numId="11">
    <w:abstractNumId w:val="5"/>
  </w:num>
  <w:num w:numId="12">
    <w:abstractNumId w:val="12"/>
  </w:num>
  <w:num w:numId="13">
    <w:abstractNumId w:val="8"/>
  </w:num>
  <w:num w:numId="14">
    <w:abstractNumId w:val="7"/>
  </w:num>
  <w:num w:numId="15">
    <w:abstractNumId w:val="6"/>
  </w:num>
  <w:num w:numId="16">
    <w:abstractNumId w:val="10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403"/>
    <w:rsid w:val="00007ECB"/>
    <w:rsid w:val="000207EB"/>
    <w:rsid w:val="0002392F"/>
    <w:rsid w:val="00060907"/>
    <w:rsid w:val="000660D6"/>
    <w:rsid w:val="00074674"/>
    <w:rsid w:val="000821A4"/>
    <w:rsid w:val="00093AE1"/>
    <w:rsid w:val="000962E8"/>
    <w:rsid w:val="000A1F6C"/>
    <w:rsid w:val="000B2073"/>
    <w:rsid w:val="000C35BA"/>
    <w:rsid w:val="000F2E39"/>
    <w:rsid w:val="00112B5B"/>
    <w:rsid w:val="001329B8"/>
    <w:rsid w:val="001444CE"/>
    <w:rsid w:val="0015274A"/>
    <w:rsid w:val="00155FA4"/>
    <w:rsid w:val="00172059"/>
    <w:rsid w:val="001742E3"/>
    <w:rsid w:val="0018791F"/>
    <w:rsid w:val="00191063"/>
    <w:rsid w:val="001971CA"/>
    <w:rsid w:val="001A070B"/>
    <w:rsid w:val="001B0447"/>
    <w:rsid w:val="001C65F8"/>
    <w:rsid w:val="001E1607"/>
    <w:rsid w:val="001E1B89"/>
    <w:rsid w:val="001F0813"/>
    <w:rsid w:val="001F38F9"/>
    <w:rsid w:val="001F48B5"/>
    <w:rsid w:val="00200264"/>
    <w:rsid w:val="00200CEA"/>
    <w:rsid w:val="002459F5"/>
    <w:rsid w:val="00276E66"/>
    <w:rsid w:val="002776DD"/>
    <w:rsid w:val="002817D0"/>
    <w:rsid w:val="002E3754"/>
    <w:rsid w:val="002E73D7"/>
    <w:rsid w:val="002F3E1C"/>
    <w:rsid w:val="00311C89"/>
    <w:rsid w:val="00311EE9"/>
    <w:rsid w:val="003156B6"/>
    <w:rsid w:val="003605BA"/>
    <w:rsid w:val="00361ADF"/>
    <w:rsid w:val="003743D5"/>
    <w:rsid w:val="00382627"/>
    <w:rsid w:val="0038745F"/>
    <w:rsid w:val="00391CE0"/>
    <w:rsid w:val="00397849"/>
    <w:rsid w:val="003A2D87"/>
    <w:rsid w:val="003A68D4"/>
    <w:rsid w:val="003B4601"/>
    <w:rsid w:val="003C220E"/>
    <w:rsid w:val="003C335F"/>
    <w:rsid w:val="003D10E6"/>
    <w:rsid w:val="003D13D1"/>
    <w:rsid w:val="0040278C"/>
    <w:rsid w:val="00425AA3"/>
    <w:rsid w:val="00431A57"/>
    <w:rsid w:val="00431FC1"/>
    <w:rsid w:val="00443612"/>
    <w:rsid w:val="00447887"/>
    <w:rsid w:val="00455163"/>
    <w:rsid w:val="00473D67"/>
    <w:rsid w:val="00474751"/>
    <w:rsid w:val="00487BDD"/>
    <w:rsid w:val="00487FC9"/>
    <w:rsid w:val="004F130F"/>
    <w:rsid w:val="004F6C4A"/>
    <w:rsid w:val="005107A0"/>
    <w:rsid w:val="00520330"/>
    <w:rsid w:val="0052230B"/>
    <w:rsid w:val="00563728"/>
    <w:rsid w:val="00565A89"/>
    <w:rsid w:val="0056760E"/>
    <w:rsid w:val="00577FAC"/>
    <w:rsid w:val="00591C72"/>
    <w:rsid w:val="00595B00"/>
    <w:rsid w:val="005A3F61"/>
    <w:rsid w:val="005A742E"/>
    <w:rsid w:val="005B5FD8"/>
    <w:rsid w:val="005B7737"/>
    <w:rsid w:val="005C7DAE"/>
    <w:rsid w:val="005E6580"/>
    <w:rsid w:val="00620813"/>
    <w:rsid w:val="00621661"/>
    <w:rsid w:val="0062425B"/>
    <w:rsid w:val="00644D13"/>
    <w:rsid w:val="00645D4A"/>
    <w:rsid w:val="00665A41"/>
    <w:rsid w:val="006801C6"/>
    <w:rsid w:val="00682CFC"/>
    <w:rsid w:val="00691907"/>
    <w:rsid w:val="006E0A90"/>
    <w:rsid w:val="006E1071"/>
    <w:rsid w:val="00711492"/>
    <w:rsid w:val="007333FC"/>
    <w:rsid w:val="007350B8"/>
    <w:rsid w:val="007457A2"/>
    <w:rsid w:val="00763222"/>
    <w:rsid w:val="00783C3E"/>
    <w:rsid w:val="007C511C"/>
    <w:rsid w:val="007D3EF7"/>
    <w:rsid w:val="007D4C1F"/>
    <w:rsid w:val="007E735C"/>
    <w:rsid w:val="007F1074"/>
    <w:rsid w:val="007F3EB1"/>
    <w:rsid w:val="007F49AD"/>
    <w:rsid w:val="00800B05"/>
    <w:rsid w:val="0080698E"/>
    <w:rsid w:val="008172F1"/>
    <w:rsid w:val="00821245"/>
    <w:rsid w:val="00837172"/>
    <w:rsid w:val="0084012B"/>
    <w:rsid w:val="008430E4"/>
    <w:rsid w:val="008719A0"/>
    <w:rsid w:val="00881C7B"/>
    <w:rsid w:val="00891F3A"/>
    <w:rsid w:val="008B3B75"/>
    <w:rsid w:val="008B40A3"/>
    <w:rsid w:val="008C1F01"/>
    <w:rsid w:val="008C3544"/>
    <w:rsid w:val="008C5FF9"/>
    <w:rsid w:val="008D494F"/>
    <w:rsid w:val="00941FA8"/>
    <w:rsid w:val="00945885"/>
    <w:rsid w:val="00947CD7"/>
    <w:rsid w:val="009519EE"/>
    <w:rsid w:val="009551B7"/>
    <w:rsid w:val="00976E61"/>
    <w:rsid w:val="009847CA"/>
    <w:rsid w:val="00994CAF"/>
    <w:rsid w:val="009B2C12"/>
    <w:rsid w:val="009B60D4"/>
    <w:rsid w:val="009C6827"/>
    <w:rsid w:val="009D7E94"/>
    <w:rsid w:val="00A35299"/>
    <w:rsid w:val="00A763B9"/>
    <w:rsid w:val="00AA3257"/>
    <w:rsid w:val="00AB5B46"/>
    <w:rsid w:val="00AB6D90"/>
    <w:rsid w:val="00AB715D"/>
    <w:rsid w:val="00AC4106"/>
    <w:rsid w:val="00AE5328"/>
    <w:rsid w:val="00B0697C"/>
    <w:rsid w:val="00B1779E"/>
    <w:rsid w:val="00B24A4D"/>
    <w:rsid w:val="00B25D65"/>
    <w:rsid w:val="00B329AA"/>
    <w:rsid w:val="00B35DDC"/>
    <w:rsid w:val="00B36CC1"/>
    <w:rsid w:val="00B62CA9"/>
    <w:rsid w:val="00B64E81"/>
    <w:rsid w:val="00B71A3B"/>
    <w:rsid w:val="00B77881"/>
    <w:rsid w:val="00B77D81"/>
    <w:rsid w:val="00B96675"/>
    <w:rsid w:val="00BA1C37"/>
    <w:rsid w:val="00BB4072"/>
    <w:rsid w:val="00BB5BAF"/>
    <w:rsid w:val="00C05BEE"/>
    <w:rsid w:val="00C14BD0"/>
    <w:rsid w:val="00C227A1"/>
    <w:rsid w:val="00C42E18"/>
    <w:rsid w:val="00C53A9D"/>
    <w:rsid w:val="00C54551"/>
    <w:rsid w:val="00C83403"/>
    <w:rsid w:val="00C93F68"/>
    <w:rsid w:val="00C9715B"/>
    <w:rsid w:val="00C97B81"/>
    <w:rsid w:val="00CA7E21"/>
    <w:rsid w:val="00CB67EA"/>
    <w:rsid w:val="00CC2497"/>
    <w:rsid w:val="00CD0E17"/>
    <w:rsid w:val="00CE5D98"/>
    <w:rsid w:val="00CF7B5A"/>
    <w:rsid w:val="00D02D63"/>
    <w:rsid w:val="00D55289"/>
    <w:rsid w:val="00D615E4"/>
    <w:rsid w:val="00D64C21"/>
    <w:rsid w:val="00D65B73"/>
    <w:rsid w:val="00D76443"/>
    <w:rsid w:val="00DA1768"/>
    <w:rsid w:val="00DD78C3"/>
    <w:rsid w:val="00DF3B73"/>
    <w:rsid w:val="00E26FC4"/>
    <w:rsid w:val="00E32219"/>
    <w:rsid w:val="00E35609"/>
    <w:rsid w:val="00E47433"/>
    <w:rsid w:val="00E5318D"/>
    <w:rsid w:val="00E812BA"/>
    <w:rsid w:val="00E8661E"/>
    <w:rsid w:val="00E87887"/>
    <w:rsid w:val="00E96993"/>
    <w:rsid w:val="00EC4F4A"/>
    <w:rsid w:val="00EE54A2"/>
    <w:rsid w:val="00EF1110"/>
    <w:rsid w:val="00EF3911"/>
    <w:rsid w:val="00EF54FC"/>
    <w:rsid w:val="00F0353B"/>
    <w:rsid w:val="00F04820"/>
    <w:rsid w:val="00F13874"/>
    <w:rsid w:val="00F2029C"/>
    <w:rsid w:val="00F33B47"/>
    <w:rsid w:val="00F378ED"/>
    <w:rsid w:val="00F418A0"/>
    <w:rsid w:val="00F55217"/>
    <w:rsid w:val="00F73529"/>
    <w:rsid w:val="00F74865"/>
    <w:rsid w:val="00F77D1C"/>
    <w:rsid w:val="00FB2EA5"/>
    <w:rsid w:val="00FD699D"/>
    <w:rsid w:val="00FE3C54"/>
    <w:rsid w:val="00FF2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1EE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8C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2C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B7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7737"/>
  </w:style>
  <w:style w:type="paragraph" w:styleId="a8">
    <w:name w:val="footer"/>
    <w:basedOn w:val="a"/>
    <w:link w:val="a9"/>
    <w:uiPriority w:val="99"/>
    <w:unhideWhenUsed/>
    <w:rsid w:val="005B7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7737"/>
  </w:style>
  <w:style w:type="paragraph" w:styleId="aa">
    <w:name w:val="Body Text Indent"/>
    <w:basedOn w:val="a"/>
    <w:link w:val="ab"/>
    <w:uiPriority w:val="99"/>
    <w:rsid w:val="00F77D1C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77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61AD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61ADF"/>
    <w:rPr>
      <w:sz w:val="16"/>
      <w:szCs w:val="16"/>
    </w:rPr>
  </w:style>
  <w:style w:type="paragraph" w:customStyle="1" w:styleId="western">
    <w:name w:val="western"/>
    <w:basedOn w:val="a"/>
    <w:rsid w:val="001B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1B044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5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65B7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32219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56">
    <w:name w:val="c56"/>
    <w:basedOn w:val="a"/>
    <w:rsid w:val="00F7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4865"/>
  </w:style>
  <w:style w:type="character" w:customStyle="1" w:styleId="apple-converted-space">
    <w:name w:val="apple-converted-space"/>
    <w:basedOn w:val="a0"/>
    <w:rsid w:val="00F74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8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КАБИНЕТ6</dc:creator>
  <cp:keywords/>
  <dc:description/>
  <cp:lastModifiedBy>KOMPKLASS</cp:lastModifiedBy>
  <cp:revision>173</cp:revision>
  <cp:lastPrinted>2018-09-21T12:35:00Z</cp:lastPrinted>
  <dcterms:created xsi:type="dcterms:W3CDTF">2015-09-02T12:51:00Z</dcterms:created>
  <dcterms:modified xsi:type="dcterms:W3CDTF">2018-09-21T10:33:00Z</dcterms:modified>
</cp:coreProperties>
</file>